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BD" w:rsidRPr="009856CF" w:rsidRDefault="003327A6">
      <w:pPr>
        <w:spacing w:after="0"/>
        <w:jc w:val="center"/>
        <w:rPr>
          <w:rFonts w:ascii="TH Sarabun New" w:eastAsia="Sarabun" w:hAnsi="TH Sarabun New" w:cs="TH Sarabun New"/>
          <w:b/>
          <w:bCs/>
          <w:sz w:val="40"/>
          <w:szCs w:val="40"/>
        </w:rPr>
      </w:pPr>
      <w:r>
        <w:rPr>
          <w:rFonts w:ascii="TH Sarabun New" w:eastAsia="Sarabun" w:hAnsi="TH Sarabun New" w:cs="TH Sarabun New" w:hint="cs"/>
          <w:b/>
          <w:bCs/>
          <w:sz w:val="40"/>
          <w:szCs w:val="40"/>
          <w:cs/>
        </w:rPr>
        <w:t>(ร่าง)</w:t>
      </w:r>
      <w:r w:rsidR="00322C03" w:rsidRPr="009856CF">
        <w:rPr>
          <w:rFonts w:ascii="TH Sarabun New" w:eastAsia="Sarabun" w:hAnsi="TH Sarabun New" w:cs="TH Sarabun New"/>
          <w:b/>
          <w:bCs/>
          <w:sz w:val="40"/>
          <w:szCs w:val="40"/>
          <w:cs/>
        </w:rPr>
        <w:t>แบบเสนอโครงการ</w:t>
      </w:r>
    </w:p>
    <w:p w:rsidR="00FA2795" w:rsidRPr="009856CF" w:rsidRDefault="005E5DB6" w:rsidP="00FA2795">
      <w:pPr>
        <w:spacing w:after="0"/>
        <w:jc w:val="center"/>
        <w:rPr>
          <w:rFonts w:ascii="TH Sarabun New" w:eastAsia="Sarabun" w:hAnsi="TH Sarabun New" w:cs="TH Sarabun New"/>
          <w:b/>
          <w:bCs/>
          <w:sz w:val="36"/>
          <w:szCs w:val="36"/>
        </w:rPr>
      </w:pPr>
      <w:r w:rsidRPr="009856CF">
        <w:rPr>
          <w:rFonts w:ascii="TH Sarabun New" w:eastAsia="Sarabun" w:hAnsi="TH Sarabun New" w:cs="TH Sarabun New"/>
          <w:b/>
          <w:bCs/>
          <w:sz w:val="36"/>
          <w:szCs w:val="36"/>
          <w:cs/>
        </w:rPr>
        <w:t>ตาม</w:t>
      </w:r>
      <w:r w:rsidR="005057D7" w:rsidRPr="009856CF">
        <w:rPr>
          <w:rFonts w:ascii="TH Sarabun New" w:eastAsia="Sarabun" w:hAnsi="TH Sarabun New" w:cs="TH Sarabun New" w:hint="cs"/>
          <w:b/>
          <w:bCs/>
          <w:sz w:val="36"/>
          <w:szCs w:val="36"/>
          <w:cs/>
        </w:rPr>
        <w:t>โครงการ</w:t>
      </w:r>
      <w:r w:rsidR="00FA2795" w:rsidRPr="009856CF">
        <w:rPr>
          <w:rFonts w:ascii="TH Sarabun New" w:eastAsia="Sarabun" w:hAnsi="TH Sarabun New" w:cs="TH Sarabun New" w:hint="cs"/>
          <w:b/>
          <w:bCs/>
          <w:sz w:val="36"/>
          <w:szCs w:val="36"/>
          <w:cs/>
        </w:rPr>
        <w:t>ทุนสนับสนุนและส่งเสริมความร่วมมือเพื่อสร้างประโยชน์ให้สังคม</w:t>
      </w:r>
    </w:p>
    <w:p w:rsidR="007800AD" w:rsidRPr="009856CF" w:rsidRDefault="00FA2795" w:rsidP="00FA2795">
      <w:pPr>
        <w:spacing w:after="0"/>
        <w:jc w:val="center"/>
        <w:rPr>
          <w:rFonts w:ascii="TH Sarabun New" w:eastAsia="Sarabun" w:hAnsi="TH Sarabun New" w:cs="TH Sarabun New"/>
          <w:b/>
          <w:bCs/>
          <w:sz w:val="36"/>
          <w:szCs w:val="36"/>
          <w:shd w:val="clear" w:color="auto" w:fill="FF9900"/>
          <w:cs/>
        </w:rPr>
      </w:pPr>
      <w:r w:rsidRPr="009856CF">
        <w:rPr>
          <w:rFonts w:ascii="TH Sarabun New" w:eastAsia="Sarabun" w:hAnsi="TH Sarabun New" w:cs="TH Sarabun New" w:hint="cs"/>
          <w:b/>
          <w:bCs/>
          <w:sz w:val="36"/>
          <w:szCs w:val="36"/>
          <w:cs/>
        </w:rPr>
        <w:t>สู่การพัฒนาอย่างยั่งยืน</w:t>
      </w:r>
      <w:r w:rsidRPr="009856CF">
        <w:rPr>
          <w:rFonts w:ascii="TH Sarabun New" w:eastAsia="Sarabun" w:hAnsi="TH Sarabun New" w:cs="TH Sarabun New"/>
          <w:b/>
          <w:bCs/>
          <w:sz w:val="36"/>
          <w:szCs w:val="36"/>
          <w:cs/>
        </w:rPr>
        <w:t xml:space="preserve"> </w:t>
      </w:r>
      <w:r w:rsidR="00322C03" w:rsidRPr="009856CF">
        <w:rPr>
          <w:rFonts w:ascii="TH Sarabun New" w:eastAsia="Sarabun" w:hAnsi="TH Sarabun New" w:cs="TH Sarabun New"/>
          <w:b/>
          <w:bCs/>
          <w:sz w:val="36"/>
          <w:szCs w:val="36"/>
          <w:cs/>
        </w:rPr>
        <w:t xml:space="preserve">ประจำปีงบประมาณ พ.ศ. </w:t>
      </w:r>
      <w:r w:rsidRPr="009856CF">
        <w:rPr>
          <w:rFonts w:ascii="TH Sarabun New" w:eastAsia="Sarabun" w:hAnsi="TH Sarabun New" w:cs="TH Sarabun New" w:hint="cs"/>
          <w:b/>
          <w:bCs/>
          <w:sz w:val="36"/>
          <w:szCs w:val="36"/>
          <w:cs/>
        </w:rPr>
        <w:t>2568</w:t>
      </w:r>
      <w:r w:rsidR="00322C03" w:rsidRPr="009856CF">
        <w:rPr>
          <w:rFonts w:ascii="TH Sarabun New" w:eastAsia="Sarabun" w:hAnsi="TH Sarabun New" w:cs="TH Sarabun New"/>
          <w:b/>
          <w:bCs/>
          <w:sz w:val="36"/>
          <w:szCs w:val="36"/>
          <w:cs/>
        </w:rPr>
        <w:t xml:space="preserve"> </w:t>
      </w:r>
    </w:p>
    <w:p w:rsidR="007800AD" w:rsidRPr="009856CF" w:rsidRDefault="007800AD">
      <w:pPr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9856CF" w:rsidRDefault="00907813" w:rsidP="00886DAC">
      <w:pPr>
        <w:tabs>
          <w:tab w:val="left" w:pos="2835"/>
        </w:tabs>
        <w:spacing w:after="0"/>
        <w:rPr>
          <w:rFonts w:ascii="TH Sarabun New" w:eastAsia="Sarabun" w:hAnsi="TH Sarabun New" w:cs="TH Sarabun New"/>
          <w:b/>
          <w:sz w:val="32"/>
          <w:szCs w:val="32"/>
        </w:rPr>
      </w:pPr>
      <w:r w:rsidRPr="009856CF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1. </w:t>
      </w:r>
      <w:r w:rsidR="00322C03" w:rsidRPr="009856C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ชื่อโครงการ (ภาษาไทย)</w:t>
      </w:r>
      <w:r w:rsidR="00322C03" w:rsidRPr="009856CF">
        <w:rPr>
          <w:rFonts w:ascii="TH Sarabun New" w:eastAsia="Sarabun" w:hAnsi="TH Sarabun New" w:cs="TH Sarabun New"/>
          <w:sz w:val="32"/>
          <w:szCs w:val="32"/>
        </w:rPr>
        <w:tab/>
      </w:r>
      <w:r w:rsidR="00322C03" w:rsidRPr="009856CF">
        <w:rPr>
          <w:rFonts w:ascii="TH Sarabun New" w:eastAsia="Sarabu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441ABC" w:rsidRPr="009856CF" w:rsidRDefault="00322C03" w:rsidP="00886DAC">
      <w:pPr>
        <w:tabs>
          <w:tab w:val="left" w:pos="2835"/>
        </w:tabs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9856CF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             (ภาษาอังกฤษ)</w:t>
      </w:r>
      <w:r w:rsidRPr="009856CF">
        <w:rPr>
          <w:rFonts w:ascii="TH Sarabun New" w:eastAsia="Sarabun" w:hAnsi="TH Sarabun New" w:cs="TH Sarabun New"/>
          <w:sz w:val="32"/>
          <w:szCs w:val="32"/>
        </w:rPr>
        <w:tab/>
      </w:r>
      <w:r w:rsidRPr="009856CF">
        <w:rPr>
          <w:rFonts w:ascii="TH Sarabun New" w:eastAsia="Sarabu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4F6F8D" w:rsidRPr="009856CF" w:rsidRDefault="00441ABC" w:rsidP="004F6F8D">
      <w:pPr>
        <w:tabs>
          <w:tab w:val="left" w:pos="2835"/>
        </w:tabs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9856CF">
        <w:rPr>
          <w:rFonts w:ascii="TH Sarabun New" w:eastAsia="Sarabun" w:hAnsi="TH Sarabun New" w:cs="TH Sarabun New"/>
          <w:b/>
          <w:sz w:val="32"/>
          <w:szCs w:val="32"/>
        </w:rPr>
        <w:t>2</w:t>
      </w:r>
      <w:r w:rsidRPr="009856CF">
        <w:rPr>
          <w:rFonts w:ascii="TH Sarabun New" w:eastAsia="Sarabun" w:hAnsi="TH Sarabun New" w:cs="TH Sarabun New"/>
          <w:bCs/>
          <w:sz w:val="32"/>
          <w:szCs w:val="32"/>
          <w:cs/>
        </w:rPr>
        <w:t>. งบประมาณรวม</w:t>
      </w:r>
      <w:r w:rsidR="00110235" w:rsidRPr="009856CF">
        <w:rPr>
          <w:rFonts w:ascii="TH Sarabun New" w:eastAsia="Sarabun" w:hAnsi="TH Sarabun New" w:cs="TH Sarabun New"/>
          <w:bCs/>
          <w:sz w:val="32"/>
          <w:szCs w:val="32"/>
          <w:cs/>
        </w:rPr>
        <w:t>ตลอด</w:t>
      </w:r>
      <w:r w:rsidRPr="009856CF">
        <w:rPr>
          <w:rFonts w:ascii="TH Sarabun New" w:eastAsia="Sarabun" w:hAnsi="TH Sarabun New" w:cs="TH Sarabun New"/>
          <w:bCs/>
          <w:sz w:val="32"/>
          <w:szCs w:val="32"/>
          <w:cs/>
        </w:rPr>
        <w:t>โครงการ</w:t>
      </w:r>
      <w:r w:rsidRPr="009856C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................................... บาท (.........</w:t>
      </w:r>
      <w:r w:rsidR="00110235" w:rsidRPr="009856CF">
        <w:rPr>
          <w:rFonts w:ascii="TH Sarabun New" w:eastAsia="Sarabun" w:hAnsi="TH Sarabun New" w:cs="TH Sarabun New"/>
          <w:b/>
          <w:sz w:val="32"/>
          <w:szCs w:val="32"/>
          <w:cs/>
        </w:rPr>
        <w:t>.................</w:t>
      </w:r>
      <w:r w:rsidRPr="009856CF">
        <w:rPr>
          <w:rFonts w:ascii="TH Sarabun New" w:eastAsia="Sarabun" w:hAnsi="TH Sarabun New" w:cs="TH Sarabun New"/>
          <w:b/>
          <w:sz w:val="32"/>
          <w:szCs w:val="32"/>
          <w:cs/>
        </w:rPr>
        <w:t>....บาทถ้วน)</w:t>
      </w:r>
      <w:bookmarkStart w:id="0" w:name="_gjdgxs" w:colFirst="0" w:colLast="0"/>
      <w:bookmarkEnd w:id="0"/>
    </w:p>
    <w:p w:rsidR="004F6F8D" w:rsidRPr="009856CF" w:rsidRDefault="004F6F8D" w:rsidP="004F6F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9856CF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3. </w:t>
      </w:r>
      <w:r w:rsidRPr="009856CF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ระยะเวลาการดำเนินโครงการ  </w:t>
      </w:r>
      <w:r w:rsidRPr="009856CF">
        <w:rPr>
          <w:rFonts w:ascii="TH Sarabun New" w:eastAsia="Sarabun" w:hAnsi="TH Sarabun New" w:cs="TH Sarabun New"/>
          <w:b/>
          <w:sz w:val="32"/>
          <w:szCs w:val="32"/>
          <w:cs/>
        </w:rPr>
        <w:t>........... ปี.............เดือน ....................... (ตั้งแต่ .............. ถึง ..................)</w:t>
      </w:r>
    </w:p>
    <w:p w:rsidR="002404DD" w:rsidRPr="009856CF" w:rsidRDefault="002404DD" w:rsidP="002404DD">
      <w:pPr>
        <w:tabs>
          <w:tab w:val="left" w:pos="2835"/>
        </w:tabs>
        <w:spacing w:after="0"/>
        <w:rPr>
          <w:rFonts w:ascii="TH Sarabun New" w:eastAsia="Sarabun" w:hAnsi="TH Sarabun New" w:cs="TH Sarabun New"/>
          <w:b/>
          <w:sz w:val="32"/>
          <w:szCs w:val="32"/>
        </w:rPr>
      </w:pPr>
      <w:r w:rsidRPr="009856CF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4. </w:t>
      </w:r>
      <w:r w:rsidRPr="009856CF">
        <w:rPr>
          <w:rFonts w:ascii="TH Sarabun New" w:eastAsia="Sarabun" w:hAnsi="TH Sarabun New" w:cs="TH Sarabun New" w:hint="cs"/>
          <w:bCs/>
          <w:sz w:val="32"/>
          <w:szCs w:val="32"/>
          <w:cs/>
        </w:rPr>
        <w:t>ที่มาและความสำคัญ</w:t>
      </w:r>
      <w:r w:rsidRPr="009856CF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       </w:t>
      </w:r>
    </w:p>
    <w:p w:rsidR="002404DD" w:rsidRPr="009856CF" w:rsidRDefault="002404DD" w:rsidP="002404DD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9856CF">
        <w:rPr>
          <w:rFonts w:ascii="TH Sarabun New" w:eastAsia="Sarabu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FA2795" w:rsidRPr="009856CF" w:rsidRDefault="00FA2795" w:rsidP="00FA2795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9856CF">
        <w:rPr>
          <w:rFonts w:ascii="TH Sarabun New" w:eastAsia="Sarabu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FA2795" w:rsidRPr="009856CF" w:rsidRDefault="00FA2795" w:rsidP="00FA2795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9856CF">
        <w:rPr>
          <w:rFonts w:ascii="TH Sarabun New" w:eastAsia="Sarabu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FA2795" w:rsidRPr="009856CF" w:rsidRDefault="00FA2795" w:rsidP="00FA2795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9856CF">
        <w:rPr>
          <w:rFonts w:ascii="TH Sarabun New" w:eastAsia="Sarabu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FA2795" w:rsidRPr="009856CF" w:rsidRDefault="00FA2795" w:rsidP="00FA2795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9856CF">
        <w:rPr>
          <w:rFonts w:ascii="TH Sarabun New" w:eastAsia="Sarabu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2404DD" w:rsidRPr="009856CF" w:rsidRDefault="002404DD" w:rsidP="002404DD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9856CF">
        <w:rPr>
          <w:rFonts w:ascii="TH Sarabun New" w:eastAsia="Sarabu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907813" w:rsidRPr="009856CF" w:rsidRDefault="002404DD" w:rsidP="004F6F8D">
      <w:pPr>
        <w:tabs>
          <w:tab w:val="left" w:pos="2835"/>
        </w:tabs>
        <w:spacing w:after="0"/>
        <w:rPr>
          <w:rFonts w:ascii="TH Sarabun New" w:eastAsia="Sarabun" w:hAnsi="TH Sarabun New" w:cs="TH Sarabun New"/>
          <w:b/>
          <w:sz w:val="32"/>
          <w:szCs w:val="32"/>
        </w:rPr>
      </w:pPr>
      <w:r w:rsidRPr="009856CF">
        <w:rPr>
          <w:rFonts w:ascii="TH Sarabun New" w:eastAsia="Sarabun" w:hAnsi="TH Sarabun New" w:cs="TH Sarabun New" w:hint="cs"/>
          <w:bCs/>
          <w:sz w:val="32"/>
          <w:szCs w:val="32"/>
          <w:cs/>
        </w:rPr>
        <w:t>5</w:t>
      </w:r>
      <w:r w:rsidR="00441ABC" w:rsidRPr="009856CF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. </w:t>
      </w:r>
      <w:r w:rsidR="00907813" w:rsidRPr="009856CF">
        <w:rPr>
          <w:rFonts w:ascii="TH Sarabun New" w:eastAsia="Sarabun" w:hAnsi="TH Sarabun New" w:cs="TH Sarabun New"/>
          <w:bCs/>
          <w:sz w:val="32"/>
          <w:szCs w:val="32"/>
          <w:cs/>
        </w:rPr>
        <w:t>วัตถุประสงค์</w:t>
      </w:r>
      <w:r w:rsidR="00907813" w:rsidRPr="009856CF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ของโครงการ        </w:t>
      </w:r>
    </w:p>
    <w:p w:rsidR="00907813" w:rsidRPr="009856CF" w:rsidRDefault="00907813" w:rsidP="0090781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9856CF">
        <w:rPr>
          <w:rFonts w:ascii="TH Sarabun New" w:eastAsia="Sarabu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FA2795" w:rsidRPr="009856CF" w:rsidRDefault="00FA2795" w:rsidP="00FA2795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9856CF">
        <w:rPr>
          <w:rFonts w:ascii="TH Sarabun New" w:eastAsia="Sarabu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FA2795" w:rsidRPr="009856CF" w:rsidRDefault="00FA2795" w:rsidP="00FA2795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9856CF">
        <w:rPr>
          <w:rFonts w:ascii="TH Sarabun New" w:eastAsia="Sarabu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907813" w:rsidRPr="009856CF" w:rsidRDefault="00907813" w:rsidP="0090781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9856CF">
        <w:rPr>
          <w:rFonts w:ascii="TH Sarabun New" w:eastAsia="Sarabu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FA2795" w:rsidRPr="009856CF" w:rsidRDefault="00FA2795" w:rsidP="00FA279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856CF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9856CF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9856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กลุ่มเป้าหมาย </w:t>
      </w:r>
    </w:p>
    <w:p w:rsidR="00FA2795" w:rsidRPr="009856CF" w:rsidRDefault="00FA2795" w:rsidP="00FA2795">
      <w:pPr>
        <w:spacing w:after="0"/>
        <w:rPr>
          <w:rFonts w:ascii="TH Sarabun New" w:hAnsi="TH Sarabun New" w:cs="TH Sarabun New"/>
          <w:sz w:val="32"/>
          <w:szCs w:val="32"/>
        </w:rPr>
      </w:pPr>
      <w:r w:rsidRPr="009856CF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 w:rsidRPr="009856CF">
        <w:rPr>
          <w:rFonts w:ascii="TH Sarabun New" w:hAnsi="TH Sarabun New" w:cs="TH Sarabun New"/>
          <w:sz w:val="32"/>
          <w:szCs w:val="32"/>
        </w:rPr>
        <w:t>…………….</w:t>
      </w:r>
      <w:r w:rsidRPr="009856CF">
        <w:rPr>
          <w:rFonts w:ascii="TH Sarabun New" w:hAnsi="TH Sarabun New" w:cs="TH Sarabun New"/>
          <w:sz w:val="32"/>
          <w:szCs w:val="32"/>
          <w:cs/>
        </w:rPr>
        <w:t>……</w:t>
      </w:r>
    </w:p>
    <w:p w:rsidR="00FA2795" w:rsidRPr="009856CF" w:rsidRDefault="00FA2795" w:rsidP="00FA2795">
      <w:pPr>
        <w:spacing w:after="0"/>
        <w:rPr>
          <w:rFonts w:ascii="TH Sarabun New" w:hAnsi="TH Sarabun New" w:cs="TH Sarabun New"/>
          <w:sz w:val="32"/>
          <w:szCs w:val="32"/>
        </w:rPr>
      </w:pPr>
      <w:r w:rsidRPr="009856CF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Pr="009856CF">
        <w:rPr>
          <w:rFonts w:ascii="TH Sarabun New" w:hAnsi="TH Sarabun New" w:cs="TH Sarabun New"/>
          <w:sz w:val="32"/>
          <w:szCs w:val="32"/>
        </w:rPr>
        <w:t>……………</w:t>
      </w:r>
    </w:p>
    <w:p w:rsidR="00161990" w:rsidRPr="009856CF" w:rsidRDefault="00FA2795" w:rsidP="00161990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9856CF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7</w:t>
      </w:r>
      <w:r w:rsidR="00161990" w:rsidRPr="009856CF">
        <w:rPr>
          <w:rFonts w:ascii="TH Sarabun New" w:eastAsia="Sarabun" w:hAnsi="TH Sarabun New" w:cs="TH Sarabun New"/>
          <w:b/>
          <w:bCs/>
          <w:sz w:val="32"/>
          <w:szCs w:val="32"/>
          <w:cs/>
        </w:rPr>
        <w:t>. วิธีการดำเนินงานโครงการและแผนการดำเนินงานโครงการ</w:t>
      </w:r>
    </w:p>
    <w:tbl>
      <w:tblPr>
        <w:tblStyle w:val="af8"/>
        <w:tblW w:w="9976" w:type="dxa"/>
        <w:tblInd w:w="137" w:type="dxa"/>
        <w:tblLook w:val="04A0" w:firstRow="1" w:lastRow="0" w:firstColumn="1" w:lastColumn="0" w:noHBand="0" w:noVBand="1"/>
      </w:tblPr>
      <w:tblGrid>
        <w:gridCol w:w="661"/>
        <w:gridCol w:w="3903"/>
        <w:gridCol w:w="480"/>
        <w:gridCol w:w="452"/>
        <w:gridCol w:w="432"/>
        <w:gridCol w:w="406"/>
        <w:gridCol w:w="403"/>
        <w:gridCol w:w="440"/>
        <w:gridCol w:w="554"/>
        <w:gridCol w:w="442"/>
        <w:gridCol w:w="442"/>
        <w:gridCol w:w="452"/>
        <w:gridCol w:w="452"/>
        <w:gridCol w:w="457"/>
      </w:tblGrid>
      <w:tr w:rsidR="009856CF" w:rsidRPr="009856CF" w:rsidTr="0090572A">
        <w:trPr>
          <w:trHeight w:val="420"/>
        </w:trPr>
        <w:tc>
          <w:tcPr>
            <w:tcW w:w="661" w:type="dxa"/>
            <w:vMerge w:val="restart"/>
          </w:tcPr>
          <w:p w:rsidR="00AD22D0" w:rsidRPr="009856CF" w:rsidRDefault="00AD22D0" w:rsidP="003944D7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903" w:type="dxa"/>
            <w:vMerge w:val="restart"/>
          </w:tcPr>
          <w:p w:rsidR="00AD22D0" w:rsidRPr="009856CF" w:rsidRDefault="00AD22D0" w:rsidP="00161990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412" w:type="dxa"/>
            <w:gridSpan w:val="12"/>
          </w:tcPr>
          <w:p w:rsidR="00AD22D0" w:rsidRPr="009856CF" w:rsidRDefault="00AD22D0" w:rsidP="00161990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ช่วงเวลาดำเนินงานโครงการ (เดือนที่ ...)</w:t>
            </w:r>
          </w:p>
        </w:tc>
      </w:tr>
      <w:tr w:rsidR="009856CF" w:rsidRPr="009856CF" w:rsidTr="0090572A">
        <w:trPr>
          <w:trHeight w:val="345"/>
        </w:trPr>
        <w:tc>
          <w:tcPr>
            <w:tcW w:w="661" w:type="dxa"/>
            <w:vMerge/>
          </w:tcPr>
          <w:p w:rsidR="00AD22D0" w:rsidRPr="009856CF" w:rsidRDefault="00AD22D0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903" w:type="dxa"/>
            <w:vMerge/>
          </w:tcPr>
          <w:p w:rsidR="00AD22D0" w:rsidRPr="009856CF" w:rsidRDefault="00AD22D0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AD22D0" w:rsidRPr="009856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1</w:t>
            </w:r>
          </w:p>
        </w:tc>
        <w:tc>
          <w:tcPr>
            <w:tcW w:w="452" w:type="dxa"/>
          </w:tcPr>
          <w:p w:rsidR="00AD22D0" w:rsidRPr="009856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2</w:t>
            </w:r>
          </w:p>
        </w:tc>
        <w:tc>
          <w:tcPr>
            <w:tcW w:w="432" w:type="dxa"/>
          </w:tcPr>
          <w:p w:rsidR="00AD22D0" w:rsidRPr="009856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3</w:t>
            </w:r>
          </w:p>
        </w:tc>
        <w:tc>
          <w:tcPr>
            <w:tcW w:w="406" w:type="dxa"/>
          </w:tcPr>
          <w:p w:rsidR="00AD22D0" w:rsidRPr="009856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4</w:t>
            </w:r>
          </w:p>
        </w:tc>
        <w:tc>
          <w:tcPr>
            <w:tcW w:w="403" w:type="dxa"/>
          </w:tcPr>
          <w:p w:rsidR="00AD22D0" w:rsidRPr="009856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440" w:type="dxa"/>
          </w:tcPr>
          <w:p w:rsidR="00AD22D0" w:rsidRPr="009856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554" w:type="dxa"/>
          </w:tcPr>
          <w:p w:rsidR="00AD22D0" w:rsidRPr="009856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442" w:type="dxa"/>
          </w:tcPr>
          <w:p w:rsidR="00AD22D0" w:rsidRPr="009856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442" w:type="dxa"/>
          </w:tcPr>
          <w:p w:rsidR="00AD22D0" w:rsidRPr="009856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452" w:type="dxa"/>
          </w:tcPr>
          <w:p w:rsidR="00AD22D0" w:rsidRPr="009856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452" w:type="dxa"/>
          </w:tcPr>
          <w:p w:rsidR="00AD22D0" w:rsidRPr="009856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sz w:val="28"/>
                <w:szCs w:val="28"/>
              </w:rPr>
              <w:t>11</w:t>
            </w:r>
          </w:p>
        </w:tc>
        <w:tc>
          <w:tcPr>
            <w:tcW w:w="457" w:type="dxa"/>
          </w:tcPr>
          <w:p w:rsidR="00AD22D0" w:rsidRPr="009856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sz w:val="28"/>
                <w:szCs w:val="28"/>
              </w:rPr>
              <w:t>12</w:t>
            </w:r>
          </w:p>
        </w:tc>
      </w:tr>
      <w:tr w:rsidR="009856CF" w:rsidRPr="009856CF" w:rsidTr="0090572A">
        <w:trPr>
          <w:trHeight w:val="331"/>
        </w:trPr>
        <w:tc>
          <w:tcPr>
            <w:tcW w:w="661" w:type="dxa"/>
          </w:tcPr>
          <w:p w:rsidR="00886DAC" w:rsidRPr="009856CF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903" w:type="dxa"/>
          </w:tcPr>
          <w:p w:rsidR="00886DAC" w:rsidRPr="009856CF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886DAC" w:rsidRPr="009856CF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886DAC" w:rsidRPr="009856CF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32" w:type="dxa"/>
          </w:tcPr>
          <w:p w:rsidR="00886DAC" w:rsidRPr="009856CF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</w:tcPr>
          <w:p w:rsidR="00886DAC" w:rsidRPr="009856CF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</w:tcPr>
          <w:p w:rsidR="00886DAC" w:rsidRPr="009856CF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</w:tcPr>
          <w:p w:rsidR="00886DAC" w:rsidRPr="009856CF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554" w:type="dxa"/>
          </w:tcPr>
          <w:p w:rsidR="00886DAC" w:rsidRPr="009856CF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</w:tcPr>
          <w:p w:rsidR="00886DAC" w:rsidRPr="009856CF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</w:tcPr>
          <w:p w:rsidR="00886DAC" w:rsidRPr="009856CF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886DAC" w:rsidRPr="009856CF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886DAC" w:rsidRPr="009856CF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:rsidR="00886DAC" w:rsidRPr="009856CF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856CF" w:rsidRPr="009856CF" w:rsidTr="0090572A">
        <w:trPr>
          <w:trHeight w:val="345"/>
        </w:trPr>
        <w:tc>
          <w:tcPr>
            <w:tcW w:w="661" w:type="dxa"/>
          </w:tcPr>
          <w:p w:rsidR="00D46BCF" w:rsidRPr="009856CF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903" w:type="dxa"/>
          </w:tcPr>
          <w:p w:rsidR="00D46BCF" w:rsidRPr="009856CF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D46BCF" w:rsidRPr="009856CF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D46BCF" w:rsidRPr="009856CF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32" w:type="dxa"/>
          </w:tcPr>
          <w:p w:rsidR="00D46BCF" w:rsidRPr="009856CF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</w:tcPr>
          <w:p w:rsidR="00D46BCF" w:rsidRPr="009856CF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</w:tcPr>
          <w:p w:rsidR="00D46BCF" w:rsidRPr="009856CF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</w:tcPr>
          <w:p w:rsidR="00D46BCF" w:rsidRPr="009856CF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554" w:type="dxa"/>
          </w:tcPr>
          <w:p w:rsidR="00D46BCF" w:rsidRPr="009856CF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</w:tcPr>
          <w:p w:rsidR="00D46BCF" w:rsidRPr="009856CF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</w:tcPr>
          <w:p w:rsidR="00D46BCF" w:rsidRPr="009856CF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D46BCF" w:rsidRPr="009856CF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D46BCF" w:rsidRPr="009856CF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:rsidR="00D46BCF" w:rsidRPr="009856CF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FA2795" w:rsidRPr="009856CF" w:rsidTr="0090572A">
        <w:trPr>
          <w:trHeight w:val="345"/>
        </w:trPr>
        <w:tc>
          <w:tcPr>
            <w:tcW w:w="661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903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32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554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FA2795" w:rsidRPr="009856CF" w:rsidTr="0090572A">
        <w:trPr>
          <w:trHeight w:val="345"/>
        </w:trPr>
        <w:tc>
          <w:tcPr>
            <w:tcW w:w="661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903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32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554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:rsidR="00FA2795" w:rsidRPr="009856CF" w:rsidRDefault="00FA2795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</w:tbl>
    <w:p w:rsidR="00FA2795" w:rsidRPr="009856CF" w:rsidRDefault="00FA2795" w:rsidP="00FA2795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  <w:r w:rsidRPr="009856CF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8</w:t>
      </w:r>
      <w:r w:rsidRPr="009856CF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9856CF">
        <w:rPr>
          <w:rFonts w:ascii="TH Sarabun New" w:hAnsi="TH Sarabun New" w:cs="TH Sarabun New" w:hint="cs"/>
          <w:b/>
          <w:bCs/>
          <w:sz w:val="24"/>
          <w:szCs w:val="32"/>
          <w:cs/>
        </w:rPr>
        <w:t>ตัวชี้วัดความสำเร็จของโครงการ</w:t>
      </w:r>
    </w:p>
    <w:tbl>
      <w:tblPr>
        <w:tblStyle w:val="af8"/>
        <w:tblW w:w="10647" w:type="dxa"/>
        <w:tblInd w:w="-572" w:type="dxa"/>
        <w:tblLook w:val="04A0" w:firstRow="1" w:lastRow="0" w:firstColumn="1" w:lastColumn="0" w:noHBand="0" w:noVBand="1"/>
      </w:tblPr>
      <w:tblGrid>
        <w:gridCol w:w="1843"/>
        <w:gridCol w:w="2693"/>
        <w:gridCol w:w="1127"/>
        <w:gridCol w:w="2275"/>
        <w:gridCol w:w="1276"/>
        <w:gridCol w:w="1433"/>
      </w:tblGrid>
      <w:tr w:rsidR="009856CF" w:rsidRPr="009856CF" w:rsidTr="00765C6C">
        <w:trPr>
          <w:trHeight w:val="448"/>
        </w:trPr>
        <w:tc>
          <w:tcPr>
            <w:tcW w:w="1843" w:type="dxa"/>
            <w:vMerge w:val="restart"/>
            <w:shd w:val="clear" w:color="auto" w:fill="92D050"/>
          </w:tcPr>
          <w:p w:rsidR="00FA2795" w:rsidRPr="009856CF" w:rsidRDefault="00FA2795" w:rsidP="001621D9">
            <w:pPr>
              <w:ind w:left="-102" w:right="-113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856C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รายละเอียดตัวชี้วัดความสำเร็จโครงการ</w:t>
            </w:r>
          </w:p>
        </w:tc>
        <w:tc>
          <w:tcPr>
            <w:tcW w:w="3820" w:type="dxa"/>
            <w:gridSpan w:val="2"/>
            <w:shd w:val="clear" w:color="auto" w:fill="92D050"/>
          </w:tcPr>
          <w:p w:rsidR="00FA2795" w:rsidRPr="009856CF" w:rsidRDefault="00FA2795" w:rsidP="001621D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856C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ผลผลิต (</w:t>
            </w:r>
            <w:r w:rsidRPr="009856C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Output</w:t>
            </w:r>
            <w:r w:rsidRPr="009856C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551" w:type="dxa"/>
            <w:gridSpan w:val="2"/>
            <w:shd w:val="clear" w:color="auto" w:fill="B7CFED" w:themeFill="text2" w:themeFillTint="40"/>
          </w:tcPr>
          <w:p w:rsidR="00FA2795" w:rsidRPr="009856CF" w:rsidRDefault="00FA2795" w:rsidP="001621D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856C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ผลลัพธ์ (</w:t>
            </w:r>
            <w:r w:rsidRPr="009856C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Outcome</w:t>
            </w:r>
            <w:r w:rsidRPr="009856C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33" w:type="dxa"/>
            <w:vMerge w:val="restart"/>
            <w:shd w:val="clear" w:color="auto" w:fill="F2F2F2" w:themeFill="background1" w:themeFillShade="F2"/>
          </w:tcPr>
          <w:p w:rsidR="00FA2795" w:rsidRPr="009856CF" w:rsidRDefault="00FA2795" w:rsidP="001621D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856C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ผลกระทบ (</w:t>
            </w:r>
            <w:r w:rsidRPr="009856C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Impact</w:t>
            </w:r>
            <w:r w:rsidRPr="009856C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9856CF" w:rsidRPr="009856CF" w:rsidTr="00765C6C">
        <w:tc>
          <w:tcPr>
            <w:tcW w:w="1843" w:type="dxa"/>
            <w:vMerge/>
            <w:shd w:val="clear" w:color="auto" w:fill="FDE9D9" w:themeFill="accent6" w:themeFillTint="33"/>
          </w:tcPr>
          <w:p w:rsidR="00FA2795" w:rsidRPr="009856CF" w:rsidRDefault="00FA2795" w:rsidP="001621D9">
            <w:pPr>
              <w:ind w:left="-120" w:right="-102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FA2795" w:rsidRPr="009856CF" w:rsidRDefault="00FA2795" w:rsidP="001621D9">
            <w:pPr>
              <w:ind w:left="-120" w:right="-102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856CF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รายละเอียดผลผลิต</w:t>
            </w:r>
          </w:p>
        </w:tc>
        <w:tc>
          <w:tcPr>
            <w:tcW w:w="1127" w:type="dxa"/>
            <w:shd w:val="clear" w:color="auto" w:fill="FDE9D9" w:themeFill="accent6" w:themeFillTint="33"/>
          </w:tcPr>
          <w:p w:rsidR="00FA2795" w:rsidRPr="009856CF" w:rsidRDefault="00FA2795" w:rsidP="001621D9">
            <w:pPr>
              <w:ind w:left="-120" w:right="-102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856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2275" w:type="dxa"/>
            <w:shd w:val="clear" w:color="auto" w:fill="E1EBF7" w:themeFill="text2" w:themeFillTint="1A"/>
          </w:tcPr>
          <w:p w:rsidR="00FA2795" w:rsidRPr="009856CF" w:rsidRDefault="00FA2795" w:rsidP="001621D9">
            <w:pPr>
              <w:ind w:left="-107" w:right="-102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856CF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รายละเอียด</w:t>
            </w:r>
            <w:r w:rsidRPr="009856CF">
              <w:rPr>
                <w:rFonts w:ascii="TH Sarabun New" w:hAnsi="TH Sarabun New" w:cs="TH Sarabun New"/>
                <w:sz w:val="30"/>
                <w:szCs w:val="30"/>
                <w:cs/>
              </w:rPr>
              <w:t>ผลลัพธ์</w:t>
            </w:r>
          </w:p>
        </w:tc>
        <w:tc>
          <w:tcPr>
            <w:tcW w:w="1276" w:type="dxa"/>
            <w:shd w:val="clear" w:color="auto" w:fill="E1EBF7" w:themeFill="text2" w:themeFillTint="1A"/>
          </w:tcPr>
          <w:p w:rsidR="00FA2795" w:rsidRPr="009856CF" w:rsidRDefault="00FA2795" w:rsidP="001621D9">
            <w:pPr>
              <w:ind w:left="-120" w:right="-102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856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33" w:type="dxa"/>
            <w:vMerge/>
            <w:shd w:val="clear" w:color="auto" w:fill="F2F2F2" w:themeFill="background1" w:themeFillShade="F2"/>
          </w:tcPr>
          <w:p w:rsidR="00FA2795" w:rsidRPr="009856CF" w:rsidRDefault="00FA2795" w:rsidP="001621D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856CF" w:rsidRPr="009856CF" w:rsidTr="00765C6C">
        <w:tc>
          <w:tcPr>
            <w:tcW w:w="1843" w:type="dxa"/>
            <w:vMerge w:val="restart"/>
          </w:tcPr>
          <w:p w:rsidR="00FA2795" w:rsidRPr="009856CF" w:rsidRDefault="00FA2795" w:rsidP="001621D9">
            <w:pPr>
              <w:rPr>
                <w:rFonts w:ascii="TH Sarabun New" w:hAnsi="TH Sarabun New" w:cs="TH Sarabun New"/>
                <w:sz w:val="40"/>
                <w:szCs w:val="32"/>
              </w:rPr>
            </w:pPr>
            <w:r w:rsidRPr="009856CF">
              <w:rPr>
                <w:rFonts w:ascii="TH Sarabun New" w:eastAsia="Sarabun" w:hAnsi="TH Sarabun New" w:cs="TH Sarabun New" w:hint="cs"/>
                <w:sz w:val="40"/>
                <w:szCs w:val="32"/>
                <w:cs/>
              </w:rPr>
              <w:t xml:space="preserve">1) </w:t>
            </w:r>
            <w:r w:rsidRPr="009856CF">
              <w:rPr>
                <w:rFonts w:ascii="TH Sarabun New" w:eastAsia="Sarabun" w:hAnsi="TH Sarabun New" w:cs="TH Sarabun New"/>
                <w:sz w:val="40"/>
                <w:szCs w:val="32"/>
                <w:cs/>
              </w:rPr>
              <w:t>ด้านเศรษฐกิจ</w:t>
            </w:r>
            <w:r w:rsidRPr="009856CF">
              <w:rPr>
                <w:rFonts w:ascii="TH Sarabun New" w:eastAsia="Sarabun" w:hAnsi="TH Sarabun New" w:cs="TH Sarabun New" w:hint="cs"/>
                <w:sz w:val="40"/>
                <w:szCs w:val="32"/>
                <w:cs/>
              </w:rPr>
              <w:t xml:space="preserve"> </w:t>
            </w:r>
          </w:p>
        </w:tc>
        <w:tc>
          <w:tcPr>
            <w:tcW w:w="2693" w:type="dxa"/>
          </w:tcPr>
          <w:p w:rsidR="00FA2795" w:rsidRPr="009856CF" w:rsidRDefault="00FA2795" w:rsidP="001621D9">
            <w:pPr>
              <w:ind w:right="-101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27" w:type="dxa"/>
          </w:tcPr>
          <w:p w:rsidR="00FA2795" w:rsidRPr="009856CF" w:rsidRDefault="00FA2795" w:rsidP="001621D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75" w:type="dxa"/>
          </w:tcPr>
          <w:p w:rsidR="00FA2795" w:rsidRPr="009856CF" w:rsidRDefault="00FA2795" w:rsidP="001621D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FA2795" w:rsidRPr="009856CF" w:rsidRDefault="00FA2795" w:rsidP="001621D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33" w:type="dxa"/>
          </w:tcPr>
          <w:p w:rsidR="00FA2795" w:rsidRPr="009856CF" w:rsidRDefault="00FA2795" w:rsidP="001621D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856CF" w:rsidRPr="009856CF" w:rsidTr="00765C6C">
        <w:tc>
          <w:tcPr>
            <w:tcW w:w="1843" w:type="dxa"/>
            <w:vMerge/>
          </w:tcPr>
          <w:p w:rsidR="00FA2795" w:rsidRPr="009856CF" w:rsidRDefault="00FA2795" w:rsidP="001621D9">
            <w:pPr>
              <w:rPr>
                <w:rFonts w:ascii="TH Sarabun New" w:eastAsia="Sarabun" w:hAnsi="TH Sarabun New" w:cs="TH Sarabun New"/>
                <w:sz w:val="40"/>
                <w:szCs w:val="32"/>
                <w:cs/>
              </w:rPr>
            </w:pPr>
          </w:p>
        </w:tc>
        <w:tc>
          <w:tcPr>
            <w:tcW w:w="2693" w:type="dxa"/>
          </w:tcPr>
          <w:p w:rsidR="00FA2795" w:rsidRPr="009856CF" w:rsidRDefault="00FA2795" w:rsidP="001621D9">
            <w:pPr>
              <w:ind w:right="-101"/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1127" w:type="dxa"/>
          </w:tcPr>
          <w:p w:rsidR="00FA2795" w:rsidRPr="009856CF" w:rsidRDefault="00FA2795" w:rsidP="001621D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75" w:type="dxa"/>
          </w:tcPr>
          <w:p w:rsidR="00FA2795" w:rsidRPr="009856CF" w:rsidRDefault="00FA2795" w:rsidP="001621D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FA2795" w:rsidRPr="009856CF" w:rsidRDefault="00FA2795" w:rsidP="001621D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33" w:type="dxa"/>
          </w:tcPr>
          <w:p w:rsidR="00FA2795" w:rsidRPr="009856CF" w:rsidRDefault="00FA2795" w:rsidP="001621D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856CF" w:rsidRPr="009856CF" w:rsidTr="00765C6C">
        <w:tc>
          <w:tcPr>
            <w:tcW w:w="1843" w:type="dxa"/>
            <w:vMerge/>
          </w:tcPr>
          <w:p w:rsidR="00FA2795" w:rsidRPr="009856CF" w:rsidRDefault="00FA2795" w:rsidP="001621D9">
            <w:pPr>
              <w:rPr>
                <w:rFonts w:ascii="TH Sarabun New" w:eastAsia="Sarabun" w:hAnsi="TH Sarabun New" w:cs="TH Sarabun New"/>
                <w:sz w:val="40"/>
                <w:szCs w:val="32"/>
                <w:cs/>
              </w:rPr>
            </w:pPr>
          </w:p>
        </w:tc>
        <w:tc>
          <w:tcPr>
            <w:tcW w:w="2693" w:type="dxa"/>
          </w:tcPr>
          <w:p w:rsidR="00FA2795" w:rsidRPr="009856CF" w:rsidRDefault="00FA2795" w:rsidP="001621D9">
            <w:pPr>
              <w:ind w:right="-101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27" w:type="dxa"/>
          </w:tcPr>
          <w:p w:rsidR="00FA2795" w:rsidRPr="009856CF" w:rsidRDefault="00FA2795" w:rsidP="001621D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75" w:type="dxa"/>
          </w:tcPr>
          <w:p w:rsidR="00FA2795" w:rsidRPr="009856CF" w:rsidRDefault="00FA2795" w:rsidP="001621D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FA2795" w:rsidRPr="009856CF" w:rsidRDefault="00FA2795" w:rsidP="001621D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33" w:type="dxa"/>
          </w:tcPr>
          <w:p w:rsidR="00FA2795" w:rsidRPr="009856CF" w:rsidRDefault="00FA2795" w:rsidP="001621D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856CF" w:rsidRPr="009856CF" w:rsidTr="00765C6C">
        <w:tc>
          <w:tcPr>
            <w:tcW w:w="1843" w:type="dxa"/>
            <w:vMerge w:val="restart"/>
          </w:tcPr>
          <w:p w:rsidR="00FA2795" w:rsidRPr="009856CF" w:rsidRDefault="00FA2795" w:rsidP="001621D9">
            <w:pPr>
              <w:ind w:right="-111"/>
              <w:rPr>
                <w:rFonts w:ascii="TH Sarabun New" w:hAnsi="TH Sarabun New" w:cs="TH Sarabun New"/>
                <w:sz w:val="40"/>
                <w:szCs w:val="32"/>
              </w:rPr>
            </w:pPr>
            <w:r w:rsidRPr="009856CF">
              <w:rPr>
                <w:rFonts w:ascii="TH Sarabun New" w:eastAsia="Sarabun" w:hAnsi="TH Sarabun New" w:cs="TH Sarabun New" w:hint="cs"/>
                <w:sz w:val="40"/>
                <w:szCs w:val="32"/>
                <w:cs/>
              </w:rPr>
              <w:t xml:space="preserve">2) </w:t>
            </w:r>
            <w:r w:rsidRPr="009856CF">
              <w:rPr>
                <w:rFonts w:ascii="TH Sarabun New" w:eastAsia="Sarabun" w:hAnsi="TH Sarabun New" w:cs="TH Sarabun New"/>
                <w:sz w:val="40"/>
                <w:szCs w:val="32"/>
                <w:cs/>
              </w:rPr>
              <w:t>ด้านสังคม</w:t>
            </w:r>
            <w:r w:rsidRPr="009856CF">
              <w:rPr>
                <w:rFonts w:ascii="TH Sarabun New" w:eastAsia="Sarabun" w:hAnsi="TH Sarabun New" w:cs="TH Sarabun New" w:hint="cs"/>
                <w:sz w:val="40"/>
                <w:szCs w:val="32"/>
                <w:cs/>
              </w:rPr>
              <w:t xml:space="preserve"> </w:t>
            </w:r>
          </w:p>
        </w:tc>
        <w:tc>
          <w:tcPr>
            <w:tcW w:w="2693" w:type="dxa"/>
          </w:tcPr>
          <w:p w:rsidR="00FA2795" w:rsidRPr="009856CF" w:rsidRDefault="00FA2795" w:rsidP="001621D9">
            <w:pPr>
              <w:ind w:right="-11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27" w:type="dxa"/>
          </w:tcPr>
          <w:p w:rsidR="00FA2795" w:rsidRPr="009856CF" w:rsidRDefault="00FA2795" w:rsidP="001621D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75" w:type="dxa"/>
          </w:tcPr>
          <w:p w:rsidR="00FA2795" w:rsidRPr="009856CF" w:rsidRDefault="00FA2795" w:rsidP="001621D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FA2795" w:rsidRPr="009856CF" w:rsidRDefault="00FA2795" w:rsidP="001621D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33" w:type="dxa"/>
          </w:tcPr>
          <w:p w:rsidR="00FA2795" w:rsidRPr="009856CF" w:rsidRDefault="00FA2795" w:rsidP="001621D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856CF" w:rsidRPr="009856CF" w:rsidTr="00765C6C">
        <w:tc>
          <w:tcPr>
            <w:tcW w:w="1843" w:type="dxa"/>
            <w:vMerge/>
          </w:tcPr>
          <w:p w:rsidR="00FA2795" w:rsidRPr="009856CF" w:rsidRDefault="00FA2795" w:rsidP="001621D9">
            <w:pPr>
              <w:ind w:right="-111"/>
              <w:rPr>
                <w:rFonts w:ascii="TH Sarabun New" w:eastAsia="Sarabun" w:hAnsi="TH Sarabun New" w:cs="TH Sarabun New"/>
                <w:sz w:val="40"/>
                <w:szCs w:val="32"/>
                <w:cs/>
              </w:rPr>
            </w:pPr>
          </w:p>
        </w:tc>
        <w:tc>
          <w:tcPr>
            <w:tcW w:w="2693" w:type="dxa"/>
          </w:tcPr>
          <w:p w:rsidR="00FA2795" w:rsidRPr="009856CF" w:rsidRDefault="00FA2795" w:rsidP="001621D9">
            <w:pPr>
              <w:ind w:right="-11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127" w:type="dxa"/>
          </w:tcPr>
          <w:p w:rsidR="00FA2795" w:rsidRPr="009856CF" w:rsidRDefault="00FA2795" w:rsidP="001621D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75" w:type="dxa"/>
          </w:tcPr>
          <w:p w:rsidR="00FA2795" w:rsidRPr="009856CF" w:rsidRDefault="00FA2795" w:rsidP="001621D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FA2795" w:rsidRPr="009856CF" w:rsidRDefault="00FA2795" w:rsidP="001621D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33" w:type="dxa"/>
          </w:tcPr>
          <w:p w:rsidR="00FA2795" w:rsidRPr="009856CF" w:rsidRDefault="00FA2795" w:rsidP="001621D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856CF" w:rsidRPr="009856CF" w:rsidTr="00765C6C">
        <w:tc>
          <w:tcPr>
            <w:tcW w:w="1843" w:type="dxa"/>
            <w:vMerge/>
          </w:tcPr>
          <w:p w:rsidR="00FA2795" w:rsidRPr="009856CF" w:rsidRDefault="00FA2795" w:rsidP="001621D9">
            <w:pPr>
              <w:ind w:right="-111"/>
              <w:rPr>
                <w:rFonts w:ascii="TH Sarabun New" w:eastAsia="Sarabun" w:hAnsi="TH Sarabun New" w:cs="TH Sarabun New"/>
                <w:sz w:val="40"/>
                <w:szCs w:val="32"/>
                <w:cs/>
              </w:rPr>
            </w:pPr>
          </w:p>
        </w:tc>
        <w:tc>
          <w:tcPr>
            <w:tcW w:w="2693" w:type="dxa"/>
          </w:tcPr>
          <w:p w:rsidR="00FA2795" w:rsidRPr="009856CF" w:rsidRDefault="00FA2795" w:rsidP="001621D9">
            <w:pPr>
              <w:ind w:right="-11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127" w:type="dxa"/>
          </w:tcPr>
          <w:p w:rsidR="00FA2795" w:rsidRPr="009856CF" w:rsidRDefault="00FA2795" w:rsidP="001621D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75" w:type="dxa"/>
          </w:tcPr>
          <w:p w:rsidR="00FA2795" w:rsidRPr="009856CF" w:rsidRDefault="00FA2795" w:rsidP="001621D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FA2795" w:rsidRPr="009856CF" w:rsidRDefault="00FA2795" w:rsidP="001621D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  <w:bookmarkStart w:id="1" w:name="_GoBack"/>
            <w:bookmarkEnd w:id="1"/>
          </w:p>
        </w:tc>
        <w:tc>
          <w:tcPr>
            <w:tcW w:w="1433" w:type="dxa"/>
          </w:tcPr>
          <w:p w:rsidR="00FA2795" w:rsidRPr="009856CF" w:rsidRDefault="00FA2795" w:rsidP="001621D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856CF" w:rsidRPr="009856CF" w:rsidTr="00765C6C">
        <w:tc>
          <w:tcPr>
            <w:tcW w:w="1843" w:type="dxa"/>
            <w:vMerge w:val="restart"/>
          </w:tcPr>
          <w:p w:rsidR="00FA2795" w:rsidRPr="009856CF" w:rsidRDefault="00FA2795" w:rsidP="001621D9">
            <w:pPr>
              <w:ind w:right="-111"/>
              <w:rPr>
                <w:rFonts w:ascii="TH Sarabun New" w:hAnsi="TH Sarabun New" w:cs="TH Sarabun New"/>
                <w:sz w:val="40"/>
                <w:szCs w:val="32"/>
              </w:rPr>
            </w:pPr>
            <w:r w:rsidRPr="009856CF">
              <w:rPr>
                <w:rFonts w:ascii="TH Sarabun New" w:eastAsia="Sarabun" w:hAnsi="TH Sarabun New" w:cs="TH Sarabun New" w:hint="cs"/>
                <w:sz w:val="40"/>
                <w:szCs w:val="32"/>
                <w:cs/>
              </w:rPr>
              <w:t xml:space="preserve">3) </w:t>
            </w:r>
            <w:r w:rsidRPr="009856CF">
              <w:rPr>
                <w:rFonts w:ascii="TH Sarabun New" w:eastAsia="Sarabun" w:hAnsi="TH Sarabun New" w:cs="TH Sarabun New"/>
                <w:sz w:val="40"/>
                <w:szCs w:val="32"/>
                <w:cs/>
              </w:rPr>
              <w:t>ด้านสิ่งแวดล้อม</w:t>
            </w:r>
            <w:r w:rsidRPr="009856CF">
              <w:rPr>
                <w:rFonts w:ascii="TH Sarabun New" w:eastAsia="Sarabun" w:hAnsi="TH Sarabun New" w:cs="TH Sarabun New" w:hint="cs"/>
                <w:sz w:val="40"/>
                <w:szCs w:val="32"/>
                <w:cs/>
              </w:rPr>
              <w:t xml:space="preserve"> </w:t>
            </w:r>
          </w:p>
        </w:tc>
        <w:tc>
          <w:tcPr>
            <w:tcW w:w="2693" w:type="dxa"/>
          </w:tcPr>
          <w:p w:rsidR="00FA2795" w:rsidRPr="009856CF" w:rsidRDefault="00FA2795" w:rsidP="001621D9">
            <w:pPr>
              <w:ind w:right="-101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27" w:type="dxa"/>
          </w:tcPr>
          <w:p w:rsidR="00FA2795" w:rsidRPr="009856CF" w:rsidRDefault="00FA2795" w:rsidP="001621D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75" w:type="dxa"/>
          </w:tcPr>
          <w:p w:rsidR="00FA2795" w:rsidRPr="009856CF" w:rsidRDefault="00FA2795" w:rsidP="001621D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FA2795" w:rsidRPr="009856CF" w:rsidRDefault="00FA2795" w:rsidP="001621D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33" w:type="dxa"/>
          </w:tcPr>
          <w:p w:rsidR="00FA2795" w:rsidRPr="009856CF" w:rsidRDefault="00FA2795" w:rsidP="001621D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856CF" w:rsidRPr="009856CF" w:rsidTr="00765C6C">
        <w:tc>
          <w:tcPr>
            <w:tcW w:w="1843" w:type="dxa"/>
            <w:vMerge/>
          </w:tcPr>
          <w:p w:rsidR="00FA2795" w:rsidRPr="009856CF" w:rsidRDefault="00FA2795" w:rsidP="001621D9">
            <w:pPr>
              <w:ind w:right="-111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FA2795" w:rsidRPr="009856CF" w:rsidRDefault="00FA2795" w:rsidP="001621D9">
            <w:pPr>
              <w:ind w:right="-101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27" w:type="dxa"/>
          </w:tcPr>
          <w:p w:rsidR="00FA2795" w:rsidRPr="009856CF" w:rsidRDefault="00FA2795" w:rsidP="001621D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75" w:type="dxa"/>
          </w:tcPr>
          <w:p w:rsidR="00FA2795" w:rsidRPr="009856CF" w:rsidRDefault="00FA2795" w:rsidP="001621D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FA2795" w:rsidRPr="009856CF" w:rsidRDefault="00FA2795" w:rsidP="001621D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33" w:type="dxa"/>
          </w:tcPr>
          <w:p w:rsidR="00FA2795" w:rsidRPr="009856CF" w:rsidRDefault="00FA2795" w:rsidP="001621D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856CF" w:rsidRPr="009856CF" w:rsidTr="00765C6C">
        <w:tc>
          <w:tcPr>
            <w:tcW w:w="1843" w:type="dxa"/>
            <w:vMerge/>
          </w:tcPr>
          <w:p w:rsidR="00FA2795" w:rsidRPr="009856CF" w:rsidRDefault="00FA2795" w:rsidP="001621D9">
            <w:pPr>
              <w:ind w:right="-111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FA2795" w:rsidRPr="009856CF" w:rsidRDefault="00FA2795" w:rsidP="001621D9">
            <w:pPr>
              <w:ind w:right="-101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27" w:type="dxa"/>
          </w:tcPr>
          <w:p w:rsidR="00FA2795" w:rsidRPr="009856CF" w:rsidRDefault="00FA2795" w:rsidP="001621D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75" w:type="dxa"/>
          </w:tcPr>
          <w:p w:rsidR="00FA2795" w:rsidRPr="009856CF" w:rsidRDefault="00FA2795" w:rsidP="001621D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FA2795" w:rsidRPr="009856CF" w:rsidRDefault="00FA2795" w:rsidP="001621D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33" w:type="dxa"/>
          </w:tcPr>
          <w:p w:rsidR="00FA2795" w:rsidRPr="009856CF" w:rsidRDefault="00FA2795" w:rsidP="001621D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856CF" w:rsidRPr="009856CF" w:rsidTr="00765C6C">
        <w:tc>
          <w:tcPr>
            <w:tcW w:w="1843" w:type="dxa"/>
            <w:vMerge/>
          </w:tcPr>
          <w:p w:rsidR="00FA2795" w:rsidRPr="009856CF" w:rsidRDefault="00FA2795" w:rsidP="001621D9">
            <w:pPr>
              <w:ind w:right="-111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FA2795" w:rsidRPr="009856CF" w:rsidRDefault="00FA2795" w:rsidP="001621D9">
            <w:pPr>
              <w:ind w:right="-101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27" w:type="dxa"/>
          </w:tcPr>
          <w:p w:rsidR="00FA2795" w:rsidRPr="009856CF" w:rsidRDefault="00FA2795" w:rsidP="001621D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75" w:type="dxa"/>
          </w:tcPr>
          <w:p w:rsidR="00FA2795" w:rsidRPr="009856CF" w:rsidRDefault="00FA2795" w:rsidP="001621D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FA2795" w:rsidRPr="009856CF" w:rsidRDefault="00FA2795" w:rsidP="001621D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33" w:type="dxa"/>
          </w:tcPr>
          <w:p w:rsidR="00FA2795" w:rsidRPr="009856CF" w:rsidRDefault="00FA2795" w:rsidP="001621D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856CF" w:rsidRPr="009856CF" w:rsidTr="00765C6C">
        <w:trPr>
          <w:trHeight w:val="762"/>
        </w:trPr>
        <w:tc>
          <w:tcPr>
            <w:tcW w:w="1843" w:type="dxa"/>
          </w:tcPr>
          <w:p w:rsidR="00FA2795" w:rsidRPr="009856CF" w:rsidRDefault="00FA2795" w:rsidP="001621D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856C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4) อื่น ๆ</w:t>
            </w:r>
          </w:p>
        </w:tc>
        <w:tc>
          <w:tcPr>
            <w:tcW w:w="2693" w:type="dxa"/>
          </w:tcPr>
          <w:p w:rsidR="00FA2795" w:rsidRPr="009856CF" w:rsidRDefault="00FA2795" w:rsidP="001621D9">
            <w:pPr>
              <w:ind w:right="-101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27" w:type="dxa"/>
          </w:tcPr>
          <w:p w:rsidR="00FA2795" w:rsidRPr="009856CF" w:rsidRDefault="00FA2795" w:rsidP="001621D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75" w:type="dxa"/>
          </w:tcPr>
          <w:p w:rsidR="00FA2795" w:rsidRPr="009856CF" w:rsidRDefault="00FA2795" w:rsidP="001621D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FA2795" w:rsidRPr="009856CF" w:rsidRDefault="00FA2795" w:rsidP="001621D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33" w:type="dxa"/>
          </w:tcPr>
          <w:p w:rsidR="00FA2795" w:rsidRPr="009856CF" w:rsidRDefault="00FA2795" w:rsidP="001621D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FA2795" w:rsidRPr="009856CF" w:rsidRDefault="00FA2795" w:rsidP="00FA2795">
      <w:pPr>
        <w:spacing w:after="0"/>
        <w:ind w:left="2160" w:firstLine="720"/>
        <w:rPr>
          <w:rFonts w:ascii="TH Sarabun New" w:hAnsi="TH Sarabun New" w:cs="TH Sarabun New"/>
          <w:sz w:val="32"/>
          <w:szCs w:val="32"/>
        </w:rPr>
      </w:pPr>
      <w:r w:rsidRPr="009856CF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</w:t>
      </w:r>
    </w:p>
    <w:p w:rsidR="00FA2795" w:rsidRPr="009856CF" w:rsidRDefault="00FA2795" w:rsidP="00E80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sz w:val="32"/>
          <w:szCs w:val="32"/>
        </w:rPr>
      </w:pPr>
    </w:p>
    <w:p w:rsidR="00E8095B" w:rsidRPr="009856CF" w:rsidRDefault="00FA2795" w:rsidP="00E80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sz w:val="32"/>
          <w:szCs w:val="32"/>
        </w:rPr>
      </w:pPr>
      <w:r w:rsidRPr="009856CF">
        <w:rPr>
          <w:rFonts w:ascii="TH Sarabun New" w:eastAsia="Sarabun" w:hAnsi="TH Sarabun New" w:cs="TH Sarabun New" w:hint="cs"/>
          <w:bCs/>
          <w:sz w:val="32"/>
          <w:szCs w:val="32"/>
          <w:cs/>
        </w:rPr>
        <w:t>9</w:t>
      </w:r>
      <w:r w:rsidR="00E8095B" w:rsidRPr="009856CF">
        <w:rPr>
          <w:rFonts w:ascii="TH Sarabun New" w:eastAsia="Sarabun" w:hAnsi="TH Sarabun New" w:cs="TH Sarabun New"/>
          <w:bCs/>
          <w:sz w:val="32"/>
          <w:szCs w:val="32"/>
          <w:cs/>
        </w:rPr>
        <w:t>. งบประมาณตลอดโครงการ ....................... บาท (................... บาทถ้วน)</w:t>
      </w:r>
    </w:p>
    <w:tbl>
      <w:tblPr>
        <w:tblStyle w:val="ab"/>
        <w:tblW w:w="932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5"/>
        <w:gridCol w:w="3969"/>
        <w:gridCol w:w="2323"/>
      </w:tblGrid>
      <w:tr w:rsidR="009856CF" w:rsidRPr="009856CF" w:rsidTr="00F91EDF">
        <w:trPr>
          <w:trHeight w:val="320"/>
        </w:trPr>
        <w:tc>
          <w:tcPr>
            <w:tcW w:w="3035" w:type="dxa"/>
            <w:vAlign w:val="center"/>
          </w:tcPr>
          <w:p w:rsidR="00E8095B" w:rsidRPr="009856CF" w:rsidRDefault="00E8095B" w:rsidP="00F9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hanging="993"/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3969" w:type="dxa"/>
            <w:vAlign w:val="center"/>
          </w:tcPr>
          <w:p w:rsidR="00E8095B" w:rsidRPr="009856CF" w:rsidRDefault="00E8095B" w:rsidP="00F9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hanging="993"/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 xml:space="preserve"> รายละเอียด</w:t>
            </w:r>
          </w:p>
        </w:tc>
        <w:tc>
          <w:tcPr>
            <w:tcW w:w="2323" w:type="dxa"/>
            <w:vAlign w:val="center"/>
          </w:tcPr>
          <w:p w:rsidR="00E8095B" w:rsidRPr="009856CF" w:rsidRDefault="00E8095B" w:rsidP="00F9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 xml:space="preserve">งบประมาณ (บาท) </w:t>
            </w:r>
          </w:p>
        </w:tc>
      </w:tr>
      <w:tr w:rsidR="009856CF" w:rsidRPr="009856CF" w:rsidTr="00F91EDF">
        <w:trPr>
          <w:trHeight w:val="380"/>
        </w:trPr>
        <w:tc>
          <w:tcPr>
            <w:tcW w:w="3035" w:type="dxa"/>
          </w:tcPr>
          <w:p w:rsidR="00E8095B" w:rsidRPr="009856CF" w:rsidRDefault="004E7E18" w:rsidP="004E7E18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 xml:space="preserve">หมวดค่าตอบแทน  </w:t>
            </w:r>
          </w:p>
        </w:tc>
        <w:tc>
          <w:tcPr>
            <w:tcW w:w="3969" w:type="dxa"/>
          </w:tcPr>
          <w:p w:rsidR="00E8095B" w:rsidRPr="009856CF" w:rsidRDefault="00E8095B" w:rsidP="00F91EDF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</w:tcPr>
          <w:p w:rsidR="00E8095B" w:rsidRPr="009856CF" w:rsidRDefault="00E8095B" w:rsidP="00F91EDF">
            <w:pPr>
              <w:ind w:right="33"/>
              <w:jc w:val="right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856CF" w:rsidRPr="009856CF" w:rsidTr="00F91EDF">
        <w:trPr>
          <w:trHeight w:val="400"/>
        </w:trPr>
        <w:tc>
          <w:tcPr>
            <w:tcW w:w="3035" w:type="dxa"/>
          </w:tcPr>
          <w:p w:rsidR="00E8095B" w:rsidRPr="009856CF" w:rsidRDefault="00E8095B" w:rsidP="00F91EDF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:rsidR="00E8095B" w:rsidRPr="009856CF" w:rsidRDefault="00E8095B" w:rsidP="00F91EDF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2323" w:type="dxa"/>
          </w:tcPr>
          <w:p w:rsidR="00E8095B" w:rsidRPr="009856CF" w:rsidRDefault="00E8095B" w:rsidP="00F91EDF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9856CF" w:rsidRPr="009856CF" w:rsidTr="00F91EDF">
        <w:trPr>
          <w:trHeight w:val="400"/>
        </w:trPr>
        <w:tc>
          <w:tcPr>
            <w:tcW w:w="3035" w:type="dxa"/>
          </w:tcPr>
          <w:p w:rsidR="004E7E18" w:rsidRPr="009856CF" w:rsidRDefault="00B56F6D" w:rsidP="00F91EDF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 xml:space="preserve">หมวดค่าใช้สอย  </w:t>
            </w:r>
          </w:p>
        </w:tc>
        <w:tc>
          <w:tcPr>
            <w:tcW w:w="3969" w:type="dxa"/>
          </w:tcPr>
          <w:p w:rsidR="004E7E18" w:rsidRPr="009856CF" w:rsidRDefault="004E7E18" w:rsidP="00F91EDF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</w:tcPr>
          <w:p w:rsidR="004E7E18" w:rsidRPr="009856CF" w:rsidRDefault="004E7E18" w:rsidP="00F91EDF">
            <w:pPr>
              <w:ind w:right="33"/>
              <w:jc w:val="right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856CF" w:rsidRPr="009856CF" w:rsidTr="00F91EDF">
        <w:trPr>
          <w:trHeight w:val="400"/>
        </w:trPr>
        <w:tc>
          <w:tcPr>
            <w:tcW w:w="3035" w:type="dxa"/>
          </w:tcPr>
          <w:p w:rsidR="004E7E18" w:rsidRPr="009856CF" w:rsidRDefault="004E7E18" w:rsidP="00F91EDF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:rsidR="004E7E18" w:rsidRPr="009856CF" w:rsidRDefault="004E7E18" w:rsidP="00F91EDF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2323" w:type="dxa"/>
          </w:tcPr>
          <w:p w:rsidR="004E7E18" w:rsidRPr="009856CF" w:rsidRDefault="004E7E18" w:rsidP="00F91EDF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9856CF" w:rsidRPr="009856CF" w:rsidTr="00F91EDF">
        <w:trPr>
          <w:trHeight w:val="400"/>
        </w:trPr>
        <w:tc>
          <w:tcPr>
            <w:tcW w:w="3035" w:type="dxa"/>
          </w:tcPr>
          <w:p w:rsidR="00E8095B" w:rsidRPr="009856CF" w:rsidRDefault="00B56F6D" w:rsidP="00F91EDF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 xml:space="preserve">หมวดค่าวัสดุ   </w:t>
            </w:r>
          </w:p>
        </w:tc>
        <w:tc>
          <w:tcPr>
            <w:tcW w:w="3969" w:type="dxa"/>
          </w:tcPr>
          <w:p w:rsidR="00E8095B" w:rsidRPr="009856CF" w:rsidRDefault="00E8095B" w:rsidP="00F91EDF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</w:tcPr>
          <w:p w:rsidR="00E8095B" w:rsidRPr="009856CF" w:rsidRDefault="00E8095B" w:rsidP="00F91EDF">
            <w:pPr>
              <w:ind w:right="33"/>
              <w:jc w:val="right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856CF" w:rsidRPr="009856CF" w:rsidTr="00F91EDF">
        <w:trPr>
          <w:trHeight w:val="400"/>
        </w:trPr>
        <w:tc>
          <w:tcPr>
            <w:tcW w:w="3035" w:type="dxa"/>
          </w:tcPr>
          <w:p w:rsidR="00B56F6D" w:rsidRPr="009856CF" w:rsidRDefault="00B56F6D" w:rsidP="00F91EDF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:rsidR="00B56F6D" w:rsidRPr="009856CF" w:rsidRDefault="00B56F6D" w:rsidP="00F91EDF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2323" w:type="dxa"/>
          </w:tcPr>
          <w:p w:rsidR="00B56F6D" w:rsidRPr="009856CF" w:rsidRDefault="00B56F6D" w:rsidP="00F91EDF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9856CF" w:rsidRPr="009856CF" w:rsidTr="00F91EDF">
        <w:trPr>
          <w:trHeight w:val="400"/>
        </w:trPr>
        <w:tc>
          <w:tcPr>
            <w:tcW w:w="3035" w:type="dxa"/>
          </w:tcPr>
          <w:p w:rsidR="00B56F6D" w:rsidRPr="009856CF" w:rsidRDefault="00B56F6D" w:rsidP="00F91EDF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 xml:space="preserve">หมวดค่าสาธารณูปโภค  </w:t>
            </w:r>
          </w:p>
        </w:tc>
        <w:tc>
          <w:tcPr>
            <w:tcW w:w="3969" w:type="dxa"/>
          </w:tcPr>
          <w:p w:rsidR="00B56F6D" w:rsidRPr="009856CF" w:rsidRDefault="00B56F6D" w:rsidP="00F91EDF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</w:tcPr>
          <w:p w:rsidR="00B56F6D" w:rsidRPr="009856CF" w:rsidRDefault="00B56F6D" w:rsidP="00F91EDF">
            <w:pPr>
              <w:ind w:right="33"/>
              <w:jc w:val="right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856CF" w:rsidRPr="009856CF" w:rsidTr="00F91EDF">
        <w:trPr>
          <w:trHeight w:val="400"/>
        </w:trPr>
        <w:tc>
          <w:tcPr>
            <w:tcW w:w="3035" w:type="dxa"/>
          </w:tcPr>
          <w:p w:rsidR="00B56F6D" w:rsidRPr="009856CF" w:rsidRDefault="00B56F6D" w:rsidP="00F91EDF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:rsidR="00B56F6D" w:rsidRPr="009856CF" w:rsidRDefault="00B56F6D" w:rsidP="00F91EDF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2323" w:type="dxa"/>
          </w:tcPr>
          <w:p w:rsidR="00B56F6D" w:rsidRPr="009856CF" w:rsidRDefault="00B56F6D" w:rsidP="00F91EDF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9856CF" w:rsidRPr="009856CF" w:rsidTr="00F91EDF">
        <w:trPr>
          <w:trHeight w:val="400"/>
        </w:trPr>
        <w:tc>
          <w:tcPr>
            <w:tcW w:w="3035" w:type="dxa"/>
          </w:tcPr>
          <w:p w:rsidR="00B56F6D" w:rsidRPr="009856CF" w:rsidRDefault="00B56F6D" w:rsidP="00F91EDF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ค่าใช้จ่ายอื่น ๆ</w:t>
            </w:r>
          </w:p>
        </w:tc>
        <w:tc>
          <w:tcPr>
            <w:tcW w:w="3969" w:type="dxa"/>
          </w:tcPr>
          <w:p w:rsidR="00B56F6D" w:rsidRPr="009856CF" w:rsidRDefault="00B56F6D" w:rsidP="00F91EDF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</w:tcPr>
          <w:p w:rsidR="00B56F6D" w:rsidRPr="009856CF" w:rsidRDefault="00B56F6D" w:rsidP="00F91EDF">
            <w:pPr>
              <w:ind w:right="33"/>
              <w:jc w:val="right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856CF" w:rsidRPr="009856CF" w:rsidTr="00F91EDF">
        <w:trPr>
          <w:trHeight w:val="400"/>
        </w:trPr>
        <w:tc>
          <w:tcPr>
            <w:tcW w:w="3035" w:type="dxa"/>
          </w:tcPr>
          <w:p w:rsidR="00B56F6D" w:rsidRPr="009856CF" w:rsidRDefault="00B56F6D" w:rsidP="00F91EDF">
            <w:pPr>
              <w:rPr>
                <w:rFonts w:ascii="TH Sarabun New" w:eastAsia="Sarabun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:rsidR="00B56F6D" w:rsidRPr="009856CF" w:rsidRDefault="00B56F6D" w:rsidP="00F91EDF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2323" w:type="dxa"/>
          </w:tcPr>
          <w:p w:rsidR="00B56F6D" w:rsidRPr="009856CF" w:rsidRDefault="00B56F6D" w:rsidP="00F91EDF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9856CF" w:rsidRPr="009856CF" w:rsidTr="007928F3">
        <w:trPr>
          <w:trHeight w:val="400"/>
        </w:trPr>
        <w:tc>
          <w:tcPr>
            <w:tcW w:w="7004" w:type="dxa"/>
            <w:gridSpan w:val="2"/>
          </w:tcPr>
          <w:p w:rsidR="000E6DA0" w:rsidRPr="009856CF" w:rsidRDefault="000E6DA0" w:rsidP="000E6DA0">
            <w:pPr>
              <w:jc w:val="right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  <w:r w:rsidR="001874A5" w:rsidRPr="009856CF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 xml:space="preserve"> (.........................บาทถ้วน)</w:t>
            </w:r>
          </w:p>
        </w:tc>
        <w:tc>
          <w:tcPr>
            <w:tcW w:w="2323" w:type="dxa"/>
          </w:tcPr>
          <w:p w:rsidR="000E6DA0" w:rsidRPr="009856CF" w:rsidRDefault="000E6DA0" w:rsidP="00F91EDF">
            <w:pPr>
              <w:tabs>
                <w:tab w:val="right" w:pos="1444"/>
              </w:tabs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9856CF">
              <w:rPr>
                <w:rFonts w:ascii="TH Sarabun New" w:eastAsia="Sarabun" w:hAnsi="TH Sarabun New" w:cs="TH Sarabun New"/>
                <w:sz w:val="28"/>
                <w:szCs w:val="28"/>
              </w:rPr>
              <w:tab/>
            </w:r>
          </w:p>
        </w:tc>
      </w:tr>
    </w:tbl>
    <w:p w:rsidR="00E8095B" w:rsidRPr="009856CF" w:rsidRDefault="00E8095B" w:rsidP="00E80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sz w:val="32"/>
          <w:szCs w:val="32"/>
        </w:rPr>
      </w:pPr>
    </w:p>
    <w:p w:rsidR="00FA2795" w:rsidRPr="009856CF" w:rsidRDefault="00FA2795" w:rsidP="00E80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sz w:val="32"/>
          <w:szCs w:val="32"/>
        </w:rPr>
      </w:pPr>
    </w:p>
    <w:p w:rsidR="00FA2795" w:rsidRPr="009856CF" w:rsidRDefault="00FA2795" w:rsidP="00E80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sz w:val="32"/>
          <w:szCs w:val="32"/>
        </w:rPr>
      </w:pPr>
    </w:p>
    <w:p w:rsidR="003A0A89" w:rsidRPr="009856CF" w:rsidRDefault="00AC7533" w:rsidP="0090781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9856CF">
        <w:rPr>
          <w:rFonts w:ascii="TH Sarabun New" w:eastAsia="Sarabun" w:hAnsi="TH Sarabun New" w:cs="TH Sarabun New"/>
          <w:b/>
          <w:bCs/>
          <w:sz w:val="32"/>
          <w:szCs w:val="32"/>
        </w:rPr>
        <w:t>1</w:t>
      </w:r>
      <w:r w:rsidR="002404DD" w:rsidRPr="009856CF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1</w:t>
      </w:r>
      <w:r w:rsidR="001F3E64" w:rsidRPr="009856CF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. </w:t>
      </w:r>
      <w:r w:rsidR="003A0A89" w:rsidRPr="009856C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ผู้รับผิดชอบโครงการ</w:t>
      </w:r>
    </w:p>
    <w:tbl>
      <w:tblPr>
        <w:tblStyle w:val="af8"/>
        <w:tblW w:w="10065" w:type="dxa"/>
        <w:tblInd w:w="-5" w:type="dxa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275"/>
        <w:gridCol w:w="1843"/>
        <w:gridCol w:w="1418"/>
      </w:tblGrid>
      <w:tr w:rsidR="009856CF" w:rsidRPr="009856CF" w:rsidTr="00274E50">
        <w:trPr>
          <w:trHeight w:val="358"/>
          <w:tblHeader/>
        </w:trPr>
        <w:tc>
          <w:tcPr>
            <w:tcW w:w="851" w:type="dxa"/>
          </w:tcPr>
          <w:p w:rsidR="003C103D" w:rsidRPr="009856CF" w:rsidRDefault="003C103D" w:rsidP="003C103D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856CF">
              <w:rPr>
                <w:rFonts w:ascii="TH Sarabun New" w:hAnsi="TH Sarabun New" w:cs="TH Sarabun New"/>
                <w:b/>
                <w:bCs/>
                <w:sz w:val="28"/>
                <w:cs/>
              </w:rPr>
              <w:t>คำนำหน้า</w:t>
            </w:r>
          </w:p>
        </w:tc>
        <w:tc>
          <w:tcPr>
            <w:tcW w:w="2977" w:type="dxa"/>
          </w:tcPr>
          <w:p w:rsidR="003C103D" w:rsidRPr="009856CF" w:rsidRDefault="003C103D" w:rsidP="003C103D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856C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01" w:type="dxa"/>
          </w:tcPr>
          <w:p w:rsidR="003C103D" w:rsidRPr="009856CF" w:rsidRDefault="003C103D" w:rsidP="003C103D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856CF">
              <w:rPr>
                <w:rFonts w:ascii="TH Sarabun New" w:hAnsi="TH Sarabun New" w:cs="TH Sarabun New"/>
                <w:b/>
                <w:bCs/>
                <w:sz w:val="28"/>
                <w:cs/>
              </w:rPr>
              <w:t>คณะ/ส่วนงาน</w:t>
            </w:r>
          </w:p>
        </w:tc>
        <w:tc>
          <w:tcPr>
            <w:tcW w:w="1275" w:type="dxa"/>
          </w:tcPr>
          <w:p w:rsidR="003C103D" w:rsidRPr="009856CF" w:rsidRDefault="003C103D" w:rsidP="003C103D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856CF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1843" w:type="dxa"/>
          </w:tcPr>
          <w:p w:rsidR="003C103D" w:rsidRPr="009856CF" w:rsidRDefault="003C103D" w:rsidP="003C103D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</w:pPr>
            <w:r w:rsidRPr="009856CF"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  <w:t>e</w:t>
            </w:r>
            <w:r w:rsidRPr="009856CF">
              <w:rPr>
                <w:rFonts w:ascii="TH Sarabun New" w:hAnsi="TH Sarabun New" w:cs="TH Sarabun New"/>
                <w:b/>
                <w:bCs/>
                <w:sz w:val="28"/>
                <w:cs/>
                <w:lang w:val="en-GB"/>
              </w:rPr>
              <w:t>-</w:t>
            </w:r>
            <w:r w:rsidRPr="009856CF"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  <w:t>mail</w:t>
            </w:r>
          </w:p>
        </w:tc>
        <w:tc>
          <w:tcPr>
            <w:tcW w:w="1418" w:type="dxa"/>
          </w:tcPr>
          <w:p w:rsidR="003C103D" w:rsidRPr="009856CF" w:rsidRDefault="003C103D" w:rsidP="00C369A4">
            <w:pPr>
              <w:pStyle w:val="af7"/>
              <w:tabs>
                <w:tab w:val="left" w:pos="1418"/>
              </w:tabs>
              <w:ind w:left="-41" w:right="-11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856C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สัดส่วนการมีส่วนร่วม</w:t>
            </w:r>
            <w:r w:rsidR="00C369A4" w:rsidRPr="009856C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  <w:r w:rsidRPr="009856C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(ร้อยละ)</w:t>
            </w:r>
          </w:p>
        </w:tc>
      </w:tr>
      <w:tr w:rsidR="009856CF" w:rsidRPr="009856CF" w:rsidTr="00274E50">
        <w:trPr>
          <w:trHeight w:val="394"/>
        </w:trPr>
        <w:tc>
          <w:tcPr>
            <w:tcW w:w="851" w:type="dxa"/>
          </w:tcPr>
          <w:p w:rsidR="003C103D" w:rsidRPr="009856CF" w:rsidRDefault="003C103D" w:rsidP="007C05CF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977" w:type="dxa"/>
          </w:tcPr>
          <w:p w:rsidR="003C103D" w:rsidRPr="009856CF" w:rsidRDefault="003C103D" w:rsidP="007C05CF">
            <w:pPr>
              <w:pStyle w:val="af7"/>
              <w:tabs>
                <w:tab w:val="left" w:pos="1418"/>
              </w:tabs>
              <w:ind w:left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01" w:type="dxa"/>
          </w:tcPr>
          <w:p w:rsidR="003C103D" w:rsidRPr="009856CF" w:rsidRDefault="003C103D" w:rsidP="007C05CF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3C103D" w:rsidRPr="009856CF" w:rsidRDefault="003C103D" w:rsidP="007C05CF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3" w:type="dxa"/>
          </w:tcPr>
          <w:p w:rsidR="003C103D" w:rsidRPr="009856CF" w:rsidRDefault="003C103D" w:rsidP="007C05CF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3C103D" w:rsidRPr="009856CF" w:rsidRDefault="003C103D" w:rsidP="007C05CF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9856CF" w:rsidRPr="009856CF" w:rsidTr="00274E50">
        <w:trPr>
          <w:trHeight w:val="405"/>
        </w:trPr>
        <w:tc>
          <w:tcPr>
            <w:tcW w:w="851" w:type="dxa"/>
          </w:tcPr>
          <w:p w:rsidR="003C103D" w:rsidRPr="009856CF" w:rsidRDefault="003C103D" w:rsidP="007C05CF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977" w:type="dxa"/>
          </w:tcPr>
          <w:p w:rsidR="003C103D" w:rsidRPr="009856CF" w:rsidRDefault="003C103D" w:rsidP="007C05CF">
            <w:pPr>
              <w:pStyle w:val="af7"/>
              <w:tabs>
                <w:tab w:val="left" w:pos="1418"/>
              </w:tabs>
              <w:ind w:left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01" w:type="dxa"/>
          </w:tcPr>
          <w:p w:rsidR="003C103D" w:rsidRPr="009856CF" w:rsidRDefault="003C103D" w:rsidP="007C05CF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3C103D" w:rsidRPr="009856CF" w:rsidRDefault="003C103D" w:rsidP="007C05CF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3" w:type="dxa"/>
          </w:tcPr>
          <w:p w:rsidR="003C103D" w:rsidRPr="009856CF" w:rsidRDefault="003C103D" w:rsidP="007C05CF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3C103D" w:rsidRPr="009856CF" w:rsidRDefault="003C103D" w:rsidP="007C05CF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73110E" w:rsidRPr="009856CF" w:rsidRDefault="0073110E" w:rsidP="00281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 New" w:eastAsia="Sarabun" w:hAnsi="TH Sarabun New" w:cs="TH Sarabun New"/>
          <w:bCs/>
          <w:sz w:val="32"/>
          <w:szCs w:val="32"/>
        </w:rPr>
      </w:pPr>
    </w:p>
    <w:p w:rsidR="0073110E" w:rsidRPr="009856CF" w:rsidRDefault="0073110E" w:rsidP="003A0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sz w:val="32"/>
          <w:szCs w:val="32"/>
        </w:rPr>
      </w:pPr>
    </w:p>
    <w:tbl>
      <w:tblPr>
        <w:tblStyle w:val="af8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856CF" w:rsidRPr="009856CF" w:rsidTr="008D5ED2">
        <w:tc>
          <w:tcPr>
            <w:tcW w:w="4253" w:type="dxa"/>
          </w:tcPr>
          <w:p w:rsidR="00D737DC" w:rsidRPr="009856CF" w:rsidRDefault="00D737DC" w:rsidP="00D737DC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9856CF">
              <w:rPr>
                <w:rFonts w:ascii="TH Sarabun New" w:eastAsia="Sarabun" w:hAnsi="TH Sarabun New" w:cs="TH Sarabun New"/>
                <w:b/>
                <w:sz w:val="32"/>
                <w:szCs w:val="32"/>
                <w:cs/>
              </w:rPr>
              <w:t>ลงชื่อ ...................................................</w:t>
            </w:r>
          </w:p>
          <w:p w:rsidR="00D737DC" w:rsidRPr="009856CF" w:rsidRDefault="00D737DC" w:rsidP="00D737DC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9856CF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(…………………………………………………………...)</w:t>
            </w:r>
          </w:p>
          <w:p w:rsidR="00D737DC" w:rsidRPr="009856CF" w:rsidRDefault="00D737DC" w:rsidP="00D737DC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  <w:cs/>
              </w:rPr>
            </w:pPr>
            <w:r w:rsidRPr="009856CF">
              <w:rPr>
                <w:rFonts w:ascii="TH Sarabun New" w:eastAsia="Sarabun" w:hAnsi="TH Sarabun New" w:cs="TH Sarabun New"/>
                <w:b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5812" w:type="dxa"/>
          </w:tcPr>
          <w:p w:rsidR="00D737DC" w:rsidRPr="009856CF" w:rsidRDefault="00D737DC" w:rsidP="00D737DC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9856CF">
              <w:rPr>
                <w:rFonts w:ascii="TH Sarabun New" w:eastAsia="Sarabun" w:hAnsi="TH Sarabun New" w:cs="TH Sarabun New"/>
                <w:b/>
                <w:sz w:val="32"/>
                <w:szCs w:val="32"/>
                <w:cs/>
              </w:rPr>
              <w:t>ลงชื่อ ...................................................</w:t>
            </w:r>
          </w:p>
          <w:p w:rsidR="00D737DC" w:rsidRPr="009856CF" w:rsidRDefault="00D737DC" w:rsidP="00D737DC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9856CF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(…………………………………………………………...)</w:t>
            </w:r>
          </w:p>
          <w:p w:rsidR="00D737DC" w:rsidRPr="009856CF" w:rsidRDefault="008D5ED2" w:rsidP="008D5ED2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9856CF">
              <w:rPr>
                <w:rFonts w:ascii="TH Sarabun New" w:eastAsia="Sarabun" w:hAnsi="TH Sarabun New" w:cs="TH Sarabun New"/>
                <w:b/>
                <w:sz w:val="32"/>
                <w:szCs w:val="32"/>
                <w:cs/>
              </w:rPr>
              <w:t>คณบดี/หัวหน้าส่วนงาน</w:t>
            </w:r>
            <w:r w:rsidRPr="009856CF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……………….……………………………………….</w:t>
            </w:r>
          </w:p>
        </w:tc>
      </w:tr>
    </w:tbl>
    <w:p w:rsidR="00D737DC" w:rsidRPr="009856CF" w:rsidRDefault="00D737DC" w:rsidP="00C85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 New" w:eastAsia="Sarabun" w:hAnsi="TH Sarabun New" w:cs="TH Sarabun New"/>
          <w:bCs/>
          <w:sz w:val="32"/>
          <w:szCs w:val="32"/>
          <w:cs/>
        </w:rPr>
      </w:pPr>
    </w:p>
    <w:p w:rsidR="003A0A89" w:rsidRPr="009856CF" w:rsidRDefault="003A0A89" w:rsidP="0090781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907813" w:rsidRPr="009856CF" w:rsidRDefault="0073110E" w:rsidP="0073110E">
      <w:pPr>
        <w:tabs>
          <w:tab w:val="left" w:pos="567"/>
        </w:tabs>
        <w:spacing w:after="0"/>
        <w:jc w:val="center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9856CF">
        <w:rPr>
          <w:rFonts w:ascii="TH Sarabun New" w:eastAsia="Sarabun" w:hAnsi="TH Sarabun New" w:cs="TH Sarabun New"/>
          <w:b/>
          <w:bCs/>
          <w:sz w:val="32"/>
          <w:szCs w:val="32"/>
          <w:cs/>
        </w:rPr>
        <w:t>*********************************************************</w:t>
      </w:r>
    </w:p>
    <w:p w:rsidR="00FA2795" w:rsidRPr="009856CF" w:rsidRDefault="00FA2795" w:rsidP="00FA2795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9856CF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คำอธิบายเพิ่มเติม </w:t>
      </w:r>
      <w:r w:rsidRPr="009856CF">
        <w:rPr>
          <w:rFonts w:ascii="TH Sarabun New" w:hAnsi="TH Sarabun New" w:cs="TH Sarabun New"/>
          <w:b/>
          <w:bCs/>
          <w:sz w:val="36"/>
          <w:szCs w:val="36"/>
        </w:rPr>
        <w:t>:</w:t>
      </w:r>
    </w:p>
    <w:p w:rsidR="00FA2795" w:rsidRPr="009856CF" w:rsidRDefault="00FA2795" w:rsidP="00FA2795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856CF">
        <w:rPr>
          <w:rFonts w:ascii="TH SarabunPSK" w:hAnsi="TH SarabunPSK" w:cs="TH SarabunPSK" w:hint="cs"/>
          <w:b/>
          <w:bCs/>
          <w:sz w:val="30"/>
          <w:szCs w:val="30"/>
          <w:cs/>
        </w:rPr>
        <w:t>ผลผลิต</w:t>
      </w: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856CF">
        <w:rPr>
          <w:rFonts w:ascii="TH SarabunPSK" w:hAnsi="TH SarabunPSK" w:cs="TH SarabunPSK"/>
          <w:sz w:val="30"/>
          <w:szCs w:val="30"/>
          <w:cs/>
        </w:rPr>
        <w:t>(</w:t>
      </w:r>
      <w:r w:rsidRPr="009856CF">
        <w:rPr>
          <w:rFonts w:ascii="TH SarabunPSK" w:hAnsi="TH SarabunPSK" w:cs="TH SarabunPSK"/>
          <w:sz w:val="30"/>
          <w:szCs w:val="30"/>
        </w:rPr>
        <w:t xml:space="preserve">output) </w:t>
      </w: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 หมายถึง  </w:t>
      </w:r>
      <w:r w:rsidRPr="009856CF">
        <w:rPr>
          <w:rFonts w:ascii="TH SarabunPSK" w:hAnsi="TH SarabunPSK" w:cs="TH SarabunPSK"/>
          <w:sz w:val="30"/>
          <w:szCs w:val="30"/>
          <w:cs/>
        </w:rPr>
        <w:t xml:space="preserve">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 </w:t>
      </w: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FA2795" w:rsidRPr="009856CF" w:rsidRDefault="00FA2795" w:rsidP="00FA2795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856CF">
        <w:rPr>
          <w:rFonts w:ascii="TH SarabunPSK" w:hAnsi="TH SarabunPSK" w:cs="TH SarabunPSK"/>
          <w:b/>
          <w:bCs/>
          <w:sz w:val="30"/>
          <w:szCs w:val="30"/>
          <w:cs/>
        </w:rPr>
        <w:t>ผลลัพธ์</w:t>
      </w:r>
      <w:r w:rsidRPr="009856C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856CF">
        <w:rPr>
          <w:rFonts w:ascii="TH SarabunPSK" w:hAnsi="TH SarabunPSK" w:cs="TH SarabunPSK"/>
          <w:sz w:val="30"/>
          <w:szCs w:val="30"/>
          <w:cs/>
        </w:rPr>
        <w:t>(</w:t>
      </w:r>
      <w:r w:rsidRPr="009856CF">
        <w:rPr>
          <w:rFonts w:ascii="TH SarabunPSK" w:hAnsi="TH SarabunPSK" w:cs="TH SarabunPSK"/>
          <w:sz w:val="30"/>
          <w:szCs w:val="30"/>
        </w:rPr>
        <w:t>outcome)</w:t>
      </w: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  หมายถึง  </w:t>
      </w:r>
      <w:r w:rsidRPr="009856CF">
        <w:rPr>
          <w:rFonts w:ascii="TH SarabunPSK" w:hAnsi="TH SarabunPSK" w:cs="TH SarabunPSK"/>
          <w:sz w:val="30"/>
          <w:szCs w:val="30"/>
          <w:cs/>
        </w:rPr>
        <w:t>การ</w:t>
      </w:r>
      <w:proofErr w:type="spellStart"/>
      <w:r w:rsidRPr="009856CF">
        <w:rPr>
          <w:rFonts w:ascii="TH SarabunPSK" w:hAnsi="TH SarabunPSK" w:cs="TH SarabunPSK"/>
          <w:sz w:val="30"/>
          <w:szCs w:val="30"/>
          <w:cs/>
        </w:rPr>
        <w:t>นํา</w:t>
      </w:r>
      <w:proofErr w:type="spellEnd"/>
      <w:r w:rsidRPr="009856CF">
        <w:rPr>
          <w:rFonts w:ascii="TH SarabunPSK" w:hAnsi="TH SarabunPSK" w:cs="TH SarabunPSK"/>
          <w:sz w:val="30"/>
          <w:szCs w:val="30"/>
          <w:cs/>
        </w:rPr>
        <w:t>ผลผลิต (</w:t>
      </w:r>
      <w:r w:rsidRPr="009856CF">
        <w:rPr>
          <w:rFonts w:ascii="TH SarabunPSK" w:hAnsi="TH SarabunPSK" w:cs="TH SarabunPSK"/>
          <w:sz w:val="30"/>
          <w:szCs w:val="30"/>
        </w:rPr>
        <w:t>output</w:t>
      </w:r>
      <w:r w:rsidRPr="009856CF">
        <w:rPr>
          <w:rFonts w:ascii="TH SarabunPSK" w:hAnsi="TH SarabunPSK" w:cs="TH SarabunPSK"/>
          <w:sz w:val="30"/>
          <w:szCs w:val="30"/>
          <w:cs/>
        </w:rPr>
        <w:t>) ที่ได้ของโครงการไปใช้ประโยชน์โดยผู้ใช้ (</w:t>
      </w:r>
      <w:r w:rsidRPr="009856CF">
        <w:rPr>
          <w:rFonts w:ascii="TH SarabunPSK" w:hAnsi="TH SarabunPSK" w:cs="TH SarabunPSK"/>
          <w:sz w:val="30"/>
          <w:szCs w:val="30"/>
        </w:rPr>
        <w:t>users</w:t>
      </w:r>
      <w:r w:rsidRPr="009856CF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9856CF">
        <w:rPr>
          <w:rFonts w:ascii="TH SarabunPSK" w:hAnsi="TH SarabunPSK" w:cs="TH SarabunPSK"/>
          <w:sz w:val="30"/>
          <w:szCs w:val="30"/>
          <w:cs/>
        </w:rPr>
        <w:br/>
        <w:t>ที่ชัดเจน ส่งผลทำให้ระดับความรู้ ทัศนคติ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</w:t>
      </w:r>
      <w:r w:rsidRPr="009856CF">
        <w:rPr>
          <w:rFonts w:ascii="TH SarabunPSK" w:hAnsi="TH SarabunPSK" w:cs="TH SarabunPSK" w:hint="cs"/>
          <w:sz w:val="30"/>
          <w:szCs w:val="30"/>
          <w:cs/>
        </w:rPr>
        <w:t>สำคัญ</w:t>
      </w:r>
    </w:p>
    <w:p w:rsidR="009856CF" w:rsidRDefault="00FA2795" w:rsidP="00FA2795">
      <w:pPr>
        <w:spacing w:after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856C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ผลกระทบ  </w:t>
      </w:r>
      <w:r w:rsidRPr="009856CF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bookmarkStart w:id="2" w:name="_Hlk49245066"/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856CF">
        <w:rPr>
          <w:rFonts w:ascii="TH SarabunPSK" w:hAnsi="TH SarabunPSK" w:cs="TH SarabunPSK"/>
          <w:sz w:val="30"/>
          <w:szCs w:val="30"/>
          <w:cs/>
        </w:rPr>
        <w:t>การ</w:t>
      </w: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เปลี่ยนแปลงที่เกิดขึ้นจากผลลัพธ์ </w:t>
      </w:r>
      <w:r w:rsidRPr="009856CF">
        <w:rPr>
          <w:rFonts w:ascii="TH SarabunPSK" w:hAnsi="TH SarabunPSK" w:cs="TH SarabunPSK"/>
          <w:sz w:val="30"/>
          <w:szCs w:val="30"/>
          <w:cs/>
        </w:rPr>
        <w:t>(</w:t>
      </w:r>
      <w:r w:rsidRPr="009856CF">
        <w:rPr>
          <w:rFonts w:ascii="TH SarabunPSK" w:hAnsi="TH SarabunPSK" w:cs="TH SarabunPSK"/>
          <w:sz w:val="30"/>
          <w:szCs w:val="30"/>
        </w:rPr>
        <w:t>outcome</w:t>
      </w:r>
      <w:r w:rsidRPr="009856CF">
        <w:rPr>
          <w:rFonts w:ascii="TH SarabunPSK" w:hAnsi="TH SarabunPSK" w:cs="TH SarabunPSK"/>
          <w:sz w:val="30"/>
          <w:szCs w:val="30"/>
          <w:cs/>
        </w:rPr>
        <w:t>)</w:t>
      </w: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End w:id="2"/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9856CF">
        <w:rPr>
          <w:rFonts w:ascii="TH SarabunPSK" w:hAnsi="TH SarabunPSK" w:cs="TH SarabunPSK"/>
          <w:sz w:val="30"/>
          <w:szCs w:val="30"/>
          <w:cs/>
        </w:rPr>
        <w:t>โดย</w:t>
      </w:r>
      <w:r w:rsidRPr="009856CF">
        <w:rPr>
          <w:rFonts w:ascii="TH SarabunPSK" w:hAnsi="TH SarabunPSK" w:cs="TH SarabunPSK" w:hint="cs"/>
          <w:sz w:val="30"/>
          <w:szCs w:val="30"/>
          <w:cs/>
        </w:rPr>
        <w:t>ผ่านกระบวนการการ</w:t>
      </w:r>
      <w:r w:rsidRPr="009856CF">
        <w:rPr>
          <w:rFonts w:ascii="TH SarabunPSK" w:hAnsi="TH SarabunPSK" w:cs="TH SarabunPSK"/>
          <w:sz w:val="30"/>
          <w:szCs w:val="30"/>
          <w:cs/>
        </w:rPr>
        <w:t>สร้างการมีส่วนร่วม</w:t>
      </w: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856CF">
        <w:rPr>
          <w:rFonts w:ascii="TH SarabunPSK" w:hAnsi="TH SarabunPSK" w:cs="TH SarabunPSK"/>
          <w:sz w:val="30"/>
          <w:szCs w:val="30"/>
          <w:cs/>
        </w:rPr>
        <w:t>(</w:t>
      </w:r>
      <w:r w:rsidRPr="009856CF">
        <w:rPr>
          <w:rFonts w:ascii="TH SarabunPSK" w:hAnsi="TH SarabunPSK" w:cs="TH SarabunPSK"/>
          <w:sz w:val="30"/>
          <w:szCs w:val="30"/>
        </w:rPr>
        <w:t>Engagement activities</w:t>
      </w:r>
      <w:r w:rsidRPr="009856CF">
        <w:rPr>
          <w:rFonts w:ascii="TH SarabunPSK" w:hAnsi="TH SarabunPSK" w:cs="TH SarabunPSK"/>
          <w:sz w:val="30"/>
          <w:szCs w:val="30"/>
          <w:cs/>
        </w:rPr>
        <w:t>)</w:t>
      </w: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 และมีเส้นทางของผลกระทบ (</w:t>
      </w:r>
      <w:r w:rsidRPr="009856CF">
        <w:rPr>
          <w:rFonts w:ascii="TH SarabunPSK" w:hAnsi="TH SarabunPSK" w:cs="TH SarabunPSK"/>
          <w:sz w:val="30"/>
          <w:szCs w:val="30"/>
        </w:rPr>
        <w:t>impact pathway</w:t>
      </w:r>
      <w:r w:rsidRPr="009856CF">
        <w:rPr>
          <w:rFonts w:ascii="TH SarabunPSK" w:hAnsi="TH SarabunPSK" w:cs="TH SarabunPSK" w:hint="cs"/>
          <w:sz w:val="30"/>
          <w:szCs w:val="30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:rsidR="009856CF" w:rsidRDefault="009856CF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:rsidR="00FA2795" w:rsidRPr="009856CF" w:rsidRDefault="00FA2795" w:rsidP="00FA2795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FA2795" w:rsidRPr="009856CF" w:rsidRDefault="00FA2795" w:rsidP="00FA2795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856CF">
        <w:rPr>
          <w:rFonts w:ascii="TH SarabunPSK" w:hAnsi="TH SarabunPSK" w:cs="TH SarabunPSK" w:hint="cs"/>
          <w:b/>
          <w:bCs/>
          <w:sz w:val="30"/>
          <w:szCs w:val="30"/>
          <w:cs/>
        </w:rPr>
        <w:t>คำนิยามของ</w:t>
      </w:r>
      <w:r w:rsidRPr="009856CF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ตัวชี้วัดความสำเร็จโครงการ</w:t>
      </w:r>
      <w:r w:rsidRPr="009856C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มีรายละเอียดดังต่อนี้</w:t>
      </w:r>
    </w:p>
    <w:p w:rsidR="00FA2795" w:rsidRPr="009856CF" w:rsidRDefault="00FA2795" w:rsidP="00FA2795">
      <w:pPr>
        <w:pStyle w:val="af7"/>
        <w:spacing w:after="0"/>
        <w:ind w:left="85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9856CF">
        <w:rPr>
          <w:rFonts w:ascii="TH Sarabun New" w:hAnsi="TH Sarabun New" w:cs="TH Sarabun New"/>
          <w:b/>
          <w:bCs/>
          <w:sz w:val="30"/>
          <w:szCs w:val="30"/>
          <w:cs/>
        </w:rPr>
        <w:t>1) ผลผลิตและผลลัพธ์ด้านเศรษฐกิจ ได้แก่</w:t>
      </w:r>
    </w:p>
    <w:p w:rsidR="00FA2795" w:rsidRPr="009856CF" w:rsidRDefault="00FA2795" w:rsidP="00FA2795">
      <w:pPr>
        <w:pStyle w:val="af7"/>
        <w:spacing w:after="0"/>
        <w:ind w:firstLine="698"/>
        <w:jc w:val="thaiDistribute"/>
        <w:rPr>
          <w:rFonts w:ascii="TH Sarabun New" w:hAnsi="TH Sarabun New" w:cs="TH Sarabun New"/>
          <w:sz w:val="30"/>
          <w:szCs w:val="30"/>
        </w:rPr>
      </w:pPr>
      <w:r w:rsidRPr="009856CF">
        <w:rPr>
          <w:rFonts w:ascii="TH Sarabun New" w:hAnsi="TH Sarabun New" w:cs="TH Sarabun New"/>
          <w:sz w:val="30"/>
          <w:szCs w:val="30"/>
          <w:cs/>
        </w:rPr>
        <w:t>1.1) รายได้ครัวเรือนที่เพิ่มขึ้นจากการเข้าร่วมโครงการ</w:t>
      </w:r>
    </w:p>
    <w:p w:rsidR="00FA2795" w:rsidRPr="009856CF" w:rsidRDefault="00FA2795" w:rsidP="00FA2795">
      <w:pPr>
        <w:pStyle w:val="af7"/>
        <w:spacing w:after="0"/>
        <w:ind w:firstLine="698"/>
        <w:jc w:val="thaiDistribute"/>
        <w:rPr>
          <w:rFonts w:ascii="TH Sarabun New" w:eastAsia="Sarabun" w:hAnsi="TH Sarabun New" w:cs="TH Sarabun New"/>
          <w:sz w:val="30"/>
          <w:szCs w:val="30"/>
        </w:rPr>
      </w:pPr>
      <w:r w:rsidRPr="009856CF">
        <w:rPr>
          <w:rFonts w:ascii="TH Sarabun New" w:hAnsi="TH Sarabun New" w:cs="TH Sarabun New"/>
          <w:sz w:val="30"/>
          <w:szCs w:val="30"/>
          <w:cs/>
        </w:rPr>
        <w:t xml:space="preserve">1.2) </w:t>
      </w:r>
      <w:r w:rsidRPr="009856CF">
        <w:rPr>
          <w:rFonts w:ascii="TH Sarabun New" w:eastAsia="Sarabun" w:hAnsi="TH Sarabun New" w:cs="TH Sarabun New"/>
          <w:sz w:val="30"/>
          <w:szCs w:val="30"/>
          <w:cs/>
        </w:rPr>
        <w:t>รายจ่ายครัวเรือนที่ลดลงหลังจากเข้าร่วมโครงการ</w:t>
      </w:r>
    </w:p>
    <w:p w:rsidR="00FA2795" w:rsidRPr="009856CF" w:rsidRDefault="00FA2795" w:rsidP="00FA2795">
      <w:pPr>
        <w:pStyle w:val="af7"/>
        <w:spacing w:after="0"/>
        <w:ind w:firstLine="698"/>
        <w:jc w:val="thaiDistribute"/>
        <w:rPr>
          <w:rFonts w:ascii="TH Sarabun New" w:eastAsia="Sarabun" w:hAnsi="TH Sarabun New" w:cs="TH Sarabun New"/>
          <w:sz w:val="30"/>
          <w:szCs w:val="30"/>
        </w:rPr>
      </w:pPr>
      <w:r w:rsidRPr="009856CF">
        <w:rPr>
          <w:rFonts w:ascii="TH Sarabun New" w:eastAsia="Sarabun" w:hAnsi="TH Sarabun New" w:cs="TH Sarabun New"/>
          <w:sz w:val="30"/>
          <w:szCs w:val="30"/>
          <w:cs/>
        </w:rPr>
        <w:t>1.3) มูลค่าผลิตภัณฑ์หรือบริการที่ขายได้ในระบบเศรษฐกิจ</w:t>
      </w:r>
    </w:p>
    <w:p w:rsidR="00FA2795" w:rsidRPr="009856CF" w:rsidRDefault="00FA2795" w:rsidP="00FA2795">
      <w:pPr>
        <w:pStyle w:val="af7"/>
        <w:spacing w:after="0"/>
        <w:ind w:firstLine="698"/>
        <w:jc w:val="thaiDistribute"/>
        <w:rPr>
          <w:rFonts w:ascii="TH Sarabun New" w:eastAsia="Sarabun" w:hAnsi="TH Sarabun New" w:cs="TH Sarabun New"/>
          <w:sz w:val="30"/>
          <w:szCs w:val="30"/>
        </w:rPr>
      </w:pPr>
      <w:r w:rsidRPr="009856CF">
        <w:rPr>
          <w:rFonts w:ascii="TH Sarabun New" w:eastAsia="Sarabun" w:hAnsi="TH Sarabun New" w:cs="TH Sarabun New" w:hint="cs"/>
          <w:sz w:val="30"/>
          <w:szCs w:val="30"/>
          <w:cs/>
        </w:rPr>
        <w:t xml:space="preserve">1.4) </w:t>
      </w:r>
      <w:r w:rsidRPr="009856CF">
        <w:rPr>
          <w:rFonts w:ascii="TH Sarabun New" w:eastAsia="Sarabun" w:hAnsi="TH Sarabun New" w:cs="TH Sarabun New"/>
          <w:sz w:val="30"/>
          <w:szCs w:val="30"/>
          <w:cs/>
        </w:rPr>
        <w:t>มูลค่าของผลิตภัณฑ์หรือสินค้าชุมชนที่เพิ่มขึ้นจากการยกระดับของโครงการ</w:t>
      </w:r>
    </w:p>
    <w:p w:rsidR="00FA2795" w:rsidRPr="009856CF" w:rsidRDefault="00FA2795" w:rsidP="00FA2795">
      <w:pPr>
        <w:pStyle w:val="af7"/>
        <w:spacing w:after="0"/>
        <w:ind w:firstLine="698"/>
        <w:jc w:val="thaiDistribute"/>
        <w:rPr>
          <w:rFonts w:ascii="TH Sarabun New" w:hAnsi="TH Sarabun New" w:cs="TH Sarabun New"/>
          <w:sz w:val="30"/>
          <w:szCs w:val="30"/>
        </w:rPr>
      </w:pPr>
      <w:r w:rsidRPr="009856CF">
        <w:rPr>
          <w:rFonts w:ascii="TH Sarabun New" w:eastAsia="Sarabun" w:hAnsi="TH Sarabun New" w:cs="TH Sarabun New"/>
          <w:sz w:val="30"/>
          <w:szCs w:val="30"/>
          <w:cs/>
        </w:rPr>
        <w:t>1.</w:t>
      </w:r>
      <w:r w:rsidRPr="009856CF">
        <w:rPr>
          <w:rFonts w:ascii="TH Sarabun New" w:eastAsia="Sarabun" w:hAnsi="TH Sarabun New" w:cs="TH Sarabun New" w:hint="cs"/>
          <w:sz w:val="30"/>
          <w:szCs w:val="30"/>
          <w:cs/>
        </w:rPr>
        <w:t>5</w:t>
      </w:r>
      <w:r w:rsidRPr="009856CF">
        <w:rPr>
          <w:rFonts w:ascii="TH Sarabun New" w:eastAsia="Sarabun" w:hAnsi="TH Sarabun New" w:cs="TH Sarabun New"/>
          <w:sz w:val="30"/>
          <w:szCs w:val="30"/>
          <w:cs/>
        </w:rPr>
        <w:t xml:space="preserve">) จำนวน </w:t>
      </w:r>
      <w:r w:rsidRPr="009856CF">
        <w:rPr>
          <w:rFonts w:ascii="TH Sarabun New" w:eastAsia="Sarabun" w:hAnsi="TH Sarabun New" w:cs="TH Sarabun New"/>
          <w:sz w:val="30"/>
          <w:szCs w:val="30"/>
        </w:rPr>
        <w:t xml:space="preserve">Local Startup </w:t>
      </w:r>
      <w:r w:rsidRPr="009856CF">
        <w:rPr>
          <w:rFonts w:ascii="TH Sarabun New" w:eastAsia="Sarabun" w:hAnsi="TH Sarabun New" w:cs="TH Sarabun New"/>
          <w:sz w:val="30"/>
          <w:szCs w:val="30"/>
          <w:cs/>
        </w:rPr>
        <w:t>หรือ วิสาหกิจชุมชน ที่เกิดขึ้นใหม่จากโครงการ</w:t>
      </w:r>
    </w:p>
    <w:p w:rsidR="00FA2795" w:rsidRPr="009856CF" w:rsidRDefault="00FA2795" w:rsidP="00FA2795">
      <w:pPr>
        <w:pStyle w:val="af7"/>
        <w:spacing w:after="0"/>
        <w:ind w:left="85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9856CF">
        <w:rPr>
          <w:rFonts w:ascii="TH Sarabun New" w:hAnsi="TH Sarabun New" w:cs="TH Sarabun New"/>
          <w:b/>
          <w:bCs/>
          <w:sz w:val="30"/>
          <w:szCs w:val="30"/>
          <w:cs/>
        </w:rPr>
        <w:t>2) ผลผลิตและผลลัพธ์ด้านสังคม  ได้แก่</w:t>
      </w:r>
    </w:p>
    <w:p w:rsidR="00FA2795" w:rsidRPr="009856CF" w:rsidRDefault="00FA2795" w:rsidP="00FA2795">
      <w:pPr>
        <w:pStyle w:val="af7"/>
        <w:spacing w:after="0"/>
        <w:ind w:left="851"/>
        <w:jc w:val="thaiDistribute"/>
        <w:rPr>
          <w:rFonts w:ascii="TH Sarabun New" w:hAnsi="TH Sarabun New" w:cs="TH Sarabun New"/>
          <w:sz w:val="30"/>
          <w:szCs w:val="30"/>
        </w:rPr>
      </w:pPr>
      <w:r w:rsidRPr="009856CF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9856CF">
        <w:rPr>
          <w:rFonts w:ascii="TH Sarabun New" w:hAnsi="TH Sarabun New" w:cs="TH Sarabun New"/>
          <w:sz w:val="30"/>
          <w:szCs w:val="30"/>
          <w:cs/>
        </w:rPr>
        <w:t xml:space="preserve">2.1) </w:t>
      </w:r>
      <w:r w:rsidRPr="009856CF">
        <w:rPr>
          <w:rFonts w:ascii="TH Sarabun New" w:eastAsia="Sarabun" w:hAnsi="TH Sarabun New" w:cs="TH Sarabun New"/>
          <w:sz w:val="30"/>
          <w:szCs w:val="30"/>
          <w:cs/>
        </w:rPr>
        <w:t xml:space="preserve">ชุมชนที่ได้รับการพัฒนาตามแนวทาง </w:t>
      </w:r>
      <w:r w:rsidRPr="009856CF">
        <w:rPr>
          <w:rFonts w:ascii="TH Sarabun New" w:eastAsia="Sarabun" w:hAnsi="TH Sarabun New" w:cs="TH Sarabun New"/>
          <w:sz w:val="30"/>
          <w:szCs w:val="30"/>
        </w:rPr>
        <w:t xml:space="preserve">BCG Model </w:t>
      </w:r>
      <w:r w:rsidRPr="009856CF">
        <w:rPr>
          <w:rFonts w:ascii="TH Sarabun New" w:eastAsia="Sarabun" w:hAnsi="TH Sarabun New" w:cs="TH Sarabun New"/>
          <w:sz w:val="30"/>
          <w:szCs w:val="30"/>
          <w:cs/>
        </w:rPr>
        <w:t>โดยใช้องค์ความรู้และความเข้มแข็งของมหาวิทยาลัย</w:t>
      </w:r>
    </w:p>
    <w:p w:rsidR="00FA2795" w:rsidRPr="009856CF" w:rsidRDefault="00FA2795" w:rsidP="00FA2795">
      <w:pPr>
        <w:pStyle w:val="af7"/>
        <w:spacing w:after="0"/>
        <w:ind w:left="851" w:firstLine="589"/>
        <w:jc w:val="thaiDistribute"/>
        <w:rPr>
          <w:rFonts w:ascii="TH Sarabun New" w:hAnsi="TH Sarabun New" w:cs="TH Sarabun New"/>
          <w:sz w:val="30"/>
          <w:szCs w:val="30"/>
        </w:rPr>
      </w:pPr>
      <w:r w:rsidRPr="009856CF">
        <w:rPr>
          <w:rFonts w:ascii="TH Sarabun New" w:hAnsi="TH Sarabun New" w:cs="TH Sarabun New"/>
          <w:sz w:val="30"/>
          <w:szCs w:val="30"/>
          <w:cs/>
        </w:rPr>
        <w:t>2.2) กลุ่มเป้าหมายที่ได้รับพัฒนาทักษะอาชีพและสามารถสร้างรายได้</w:t>
      </w:r>
    </w:p>
    <w:p w:rsidR="00FA2795" w:rsidRPr="009856CF" w:rsidRDefault="00FA2795" w:rsidP="00FA2795">
      <w:pPr>
        <w:pStyle w:val="af7"/>
        <w:spacing w:after="0"/>
        <w:ind w:left="851" w:firstLine="589"/>
        <w:jc w:val="thaiDistribute"/>
        <w:rPr>
          <w:rFonts w:ascii="TH Sarabun New" w:hAnsi="TH Sarabun New" w:cs="TH Sarabun New"/>
          <w:sz w:val="30"/>
          <w:szCs w:val="30"/>
        </w:rPr>
      </w:pPr>
      <w:r w:rsidRPr="009856CF">
        <w:rPr>
          <w:rFonts w:ascii="TH Sarabun New" w:hAnsi="TH Sarabun New" w:cs="TH Sarabun New" w:hint="cs"/>
          <w:sz w:val="30"/>
          <w:szCs w:val="30"/>
          <w:cs/>
        </w:rPr>
        <w:t>2.3) การ</w:t>
      </w:r>
      <w:r w:rsidRPr="009856CF">
        <w:rPr>
          <w:rFonts w:ascii="TH Sarabun New" w:hAnsi="TH Sarabun New" w:cs="TH Sarabun New"/>
          <w:sz w:val="30"/>
          <w:szCs w:val="30"/>
          <w:cs/>
        </w:rPr>
        <w:t>ลดอัตราภาวะพึ่งพิงของผู้สูงวัยในชุมชน</w:t>
      </w:r>
    </w:p>
    <w:p w:rsidR="00FA2795" w:rsidRPr="009856CF" w:rsidRDefault="00FA2795" w:rsidP="00FA2795">
      <w:pPr>
        <w:pStyle w:val="af7"/>
        <w:spacing w:after="0"/>
        <w:ind w:left="851" w:firstLine="589"/>
        <w:jc w:val="thaiDistribute"/>
        <w:rPr>
          <w:rFonts w:ascii="TH Sarabun New" w:hAnsi="TH Sarabun New" w:cs="TH Sarabun New"/>
          <w:sz w:val="30"/>
          <w:szCs w:val="30"/>
        </w:rPr>
      </w:pPr>
      <w:r w:rsidRPr="009856CF">
        <w:rPr>
          <w:rFonts w:ascii="TH Sarabun New" w:hAnsi="TH Sarabun New" w:cs="TH Sarabun New" w:hint="cs"/>
          <w:sz w:val="30"/>
          <w:szCs w:val="30"/>
          <w:cs/>
        </w:rPr>
        <w:t xml:space="preserve">2.4) </w:t>
      </w:r>
      <w:r w:rsidRPr="009856CF">
        <w:rPr>
          <w:rFonts w:ascii="TH Sarabun New" w:hAnsi="TH Sarabun New" w:cs="TH Sarabun New"/>
          <w:sz w:val="30"/>
          <w:szCs w:val="30"/>
          <w:cs/>
        </w:rPr>
        <w:t>อัตราการเจ็บป่วยที่ลดลง</w:t>
      </w:r>
    </w:p>
    <w:p w:rsidR="00FA2795" w:rsidRPr="009856CF" w:rsidRDefault="00FA2795" w:rsidP="00FA2795">
      <w:pPr>
        <w:pStyle w:val="af7"/>
        <w:spacing w:after="0"/>
        <w:ind w:left="851" w:firstLine="589"/>
        <w:jc w:val="thaiDistribute"/>
        <w:rPr>
          <w:rFonts w:ascii="TH Sarabun New" w:hAnsi="TH Sarabun New" w:cs="TH Sarabun New"/>
          <w:sz w:val="30"/>
          <w:szCs w:val="30"/>
        </w:rPr>
      </w:pPr>
      <w:r w:rsidRPr="009856CF">
        <w:rPr>
          <w:rFonts w:ascii="TH Sarabun New" w:hAnsi="TH Sarabun New" w:cs="TH Sarabun New" w:hint="cs"/>
          <w:sz w:val="30"/>
          <w:szCs w:val="30"/>
          <w:cs/>
        </w:rPr>
        <w:t>2.5) ข้อ</w:t>
      </w:r>
      <w:r w:rsidRPr="009856CF">
        <w:rPr>
          <w:rFonts w:ascii="TH Sarabun New" w:hAnsi="TH Sarabun New" w:cs="TH Sarabun New"/>
          <w:sz w:val="30"/>
          <w:szCs w:val="30"/>
          <w:cs/>
        </w:rPr>
        <w:t>เสนอแนะเชิงนโยบาย (</w:t>
      </w:r>
      <w:r w:rsidRPr="009856CF">
        <w:rPr>
          <w:rFonts w:ascii="TH Sarabun New" w:hAnsi="TH Sarabun New" w:cs="TH Sarabun New"/>
          <w:sz w:val="30"/>
          <w:szCs w:val="30"/>
        </w:rPr>
        <w:t xml:space="preserve">Policy Recommendation) </w:t>
      </w:r>
      <w:r w:rsidRPr="009856CF">
        <w:rPr>
          <w:rFonts w:ascii="TH Sarabun New" w:hAnsi="TH Sarabun New" w:cs="TH Sarabun New"/>
          <w:sz w:val="30"/>
          <w:szCs w:val="30"/>
          <w:cs/>
        </w:rPr>
        <w:t>และมาตรการ</w:t>
      </w:r>
      <w:r w:rsidRPr="009856CF">
        <w:rPr>
          <w:rFonts w:ascii="TH Sarabun New" w:hAnsi="TH Sarabun New" w:cs="TH Sarabun New"/>
          <w:sz w:val="30"/>
          <w:szCs w:val="30"/>
        </w:rPr>
        <w:t xml:space="preserve"> (Measures)</w:t>
      </w:r>
    </w:p>
    <w:p w:rsidR="00FA2795" w:rsidRPr="009856CF" w:rsidRDefault="00FA2795" w:rsidP="00FA2795">
      <w:pPr>
        <w:pStyle w:val="af7"/>
        <w:spacing w:after="0"/>
        <w:ind w:left="85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856C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3) </w:t>
      </w:r>
      <w:r w:rsidRPr="009856CF">
        <w:rPr>
          <w:rFonts w:ascii="TH SarabunPSK" w:hAnsi="TH SarabunPSK" w:cs="TH SarabunPSK"/>
          <w:b/>
          <w:bCs/>
          <w:sz w:val="30"/>
          <w:szCs w:val="30"/>
          <w:cs/>
        </w:rPr>
        <w:t>ผลผลิตและผลลัพธ์ด้านสิ่งแวดล้อม</w:t>
      </w:r>
      <w:r w:rsidRPr="009856C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ได้แก่</w:t>
      </w:r>
    </w:p>
    <w:p w:rsidR="00FA2795" w:rsidRPr="009856CF" w:rsidRDefault="00FA2795" w:rsidP="00FA2795">
      <w:pPr>
        <w:pStyle w:val="af7"/>
        <w:ind w:left="851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3.1) </w:t>
      </w:r>
      <w:r w:rsidRPr="009856CF">
        <w:rPr>
          <w:rFonts w:ascii="TH SarabunPSK" w:hAnsi="TH SarabunPSK" w:cs="TH SarabunPSK"/>
          <w:sz w:val="30"/>
          <w:szCs w:val="30"/>
          <w:cs/>
        </w:rPr>
        <w:t xml:space="preserve">ปริมาณก๊าซเรือนกระจกที่ลดลง  </w:t>
      </w:r>
    </w:p>
    <w:p w:rsidR="00FA2795" w:rsidRPr="009856CF" w:rsidRDefault="00FA2795" w:rsidP="00FA2795">
      <w:pPr>
        <w:pStyle w:val="af7"/>
        <w:ind w:left="851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3.2) </w:t>
      </w:r>
      <w:r w:rsidRPr="009856CF">
        <w:rPr>
          <w:rFonts w:ascii="TH SarabunPSK" w:hAnsi="TH SarabunPSK" w:cs="TH SarabunPSK"/>
          <w:sz w:val="30"/>
          <w:szCs w:val="30"/>
          <w:cs/>
        </w:rPr>
        <w:t xml:space="preserve">ปริมาณฝุ่น </w:t>
      </w:r>
      <w:r w:rsidRPr="009856CF">
        <w:rPr>
          <w:rFonts w:ascii="TH SarabunPSK" w:hAnsi="TH SarabunPSK" w:cs="TH SarabunPSK"/>
          <w:sz w:val="30"/>
          <w:szCs w:val="30"/>
        </w:rPr>
        <w:t>PM</w:t>
      </w:r>
      <w:r w:rsidRPr="009856CF">
        <w:rPr>
          <w:rFonts w:ascii="TH SarabunPSK" w:hAnsi="TH SarabunPSK" w:cs="TH SarabunPSK"/>
          <w:sz w:val="30"/>
          <w:szCs w:val="30"/>
          <w:cs/>
        </w:rPr>
        <w:t>2.5 ที่ลดลง</w:t>
      </w:r>
    </w:p>
    <w:p w:rsidR="00FA2795" w:rsidRPr="009856CF" w:rsidRDefault="00FA2795" w:rsidP="00FA2795">
      <w:pPr>
        <w:pStyle w:val="af7"/>
        <w:ind w:left="851" w:firstLine="567"/>
        <w:jc w:val="thaiDistribute"/>
        <w:rPr>
          <w:rFonts w:ascii="TH Sarabun New" w:hAnsi="TH Sarabun New" w:cs="TH Sarabun New"/>
          <w:spacing w:val="-4"/>
          <w:sz w:val="30"/>
          <w:szCs w:val="30"/>
        </w:rPr>
      </w:pP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3.3) </w:t>
      </w:r>
      <w:r w:rsidRPr="009856CF">
        <w:rPr>
          <w:rFonts w:ascii="TH SarabunPSK" w:hAnsi="TH SarabunPSK" w:cs="TH SarabunPSK"/>
          <w:sz w:val="30"/>
          <w:szCs w:val="30"/>
          <w:cs/>
        </w:rPr>
        <w:t>ปริมาณของเสียที่นำกลับมาใช้ประโยชน์ได้</w:t>
      </w:r>
      <w:r w:rsidRPr="009856CF">
        <w:rPr>
          <w:rFonts w:ascii="TH Sarabun New" w:hAnsi="TH Sarabun New" w:cs="TH Sarabun New"/>
          <w:spacing w:val="-4"/>
          <w:sz w:val="30"/>
          <w:szCs w:val="30"/>
          <w:cs/>
        </w:rPr>
        <w:tab/>
      </w:r>
      <w:r w:rsidRPr="009856CF">
        <w:rPr>
          <w:rFonts w:ascii="TH Sarabun New" w:hAnsi="TH Sarabun New" w:cs="TH Sarabun New"/>
          <w:spacing w:val="-4"/>
          <w:sz w:val="30"/>
          <w:szCs w:val="30"/>
          <w:cs/>
        </w:rPr>
        <w:tab/>
      </w:r>
    </w:p>
    <w:p w:rsidR="00FA2795" w:rsidRPr="009856CF" w:rsidRDefault="00FA2795" w:rsidP="0073110E">
      <w:pPr>
        <w:tabs>
          <w:tab w:val="left" w:pos="567"/>
        </w:tabs>
        <w:spacing w:after="0"/>
        <w:jc w:val="center"/>
        <w:rPr>
          <w:rFonts w:ascii="TH Sarabun New" w:eastAsia="Sarabun" w:hAnsi="TH Sarabun New" w:cs="TH Sarabun New"/>
          <w:b/>
          <w:bCs/>
          <w:sz w:val="32"/>
          <w:szCs w:val="32"/>
        </w:rPr>
      </w:pPr>
    </w:p>
    <w:sectPr w:rsidR="00FA2795" w:rsidRPr="009856CF" w:rsidSect="00C85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851" w:left="1440" w:header="720" w:footer="5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78" w:rsidRDefault="00F55B78" w:rsidP="00745019">
      <w:pPr>
        <w:spacing w:after="0" w:line="240" w:lineRule="auto"/>
      </w:pPr>
      <w:r>
        <w:separator/>
      </w:r>
    </w:p>
  </w:endnote>
  <w:endnote w:type="continuationSeparator" w:id="0">
    <w:p w:rsidR="00F55B78" w:rsidRDefault="00F55B78" w:rsidP="0074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variable"/>
    <w:sig w:usb0="21000007" w:usb1="00000001" w:usb2="00000000" w:usb3="00000000" w:csb0="0001019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EE" w:rsidRDefault="00871CEE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 w:val="32"/>
        <w:szCs w:val="32"/>
      </w:rPr>
      <w:id w:val="-406299365"/>
      <w:docPartObj>
        <w:docPartGallery w:val="Page Numbers (Bottom of Page)"/>
        <w:docPartUnique/>
      </w:docPartObj>
    </w:sdtPr>
    <w:sdtEndPr/>
    <w:sdtContent>
      <w:p w:rsidR="00FA2795" w:rsidRPr="00871CEE" w:rsidRDefault="00FA2795">
        <w:pPr>
          <w:pStyle w:val="af5"/>
          <w:jc w:val="center"/>
          <w:rPr>
            <w:rFonts w:ascii="TH Sarabun New" w:hAnsi="TH Sarabun New" w:cs="TH Sarabun New"/>
            <w:sz w:val="32"/>
            <w:szCs w:val="32"/>
          </w:rPr>
        </w:pPr>
        <w:r w:rsidRPr="00871CE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871CEE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871CE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765C6C" w:rsidRPr="00765C6C">
          <w:rPr>
            <w:rFonts w:ascii="TH Sarabun New" w:hAnsi="TH Sarabun New" w:cs="TH Sarabun New"/>
            <w:noProof/>
            <w:sz w:val="32"/>
            <w:szCs w:val="32"/>
            <w:lang w:val="th-TH"/>
          </w:rPr>
          <w:t>3</w:t>
        </w:r>
        <w:r w:rsidRPr="00871CEE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FA2795" w:rsidRDefault="00FA2795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EE" w:rsidRDefault="00871CE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78" w:rsidRDefault="00F55B78" w:rsidP="00745019">
      <w:pPr>
        <w:spacing w:after="0" w:line="240" w:lineRule="auto"/>
      </w:pPr>
      <w:r>
        <w:separator/>
      </w:r>
    </w:p>
  </w:footnote>
  <w:footnote w:type="continuationSeparator" w:id="0">
    <w:p w:rsidR="00F55B78" w:rsidRDefault="00F55B78" w:rsidP="0074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EE" w:rsidRDefault="00871CEE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19" w:rsidRPr="002C60D1" w:rsidRDefault="00745019" w:rsidP="00A53377">
    <w:pPr>
      <w:pStyle w:val="af3"/>
      <w:jc w:val="right"/>
      <w:rPr>
        <w:rFonts w:ascii="TH Sarabun New" w:hAnsi="TH Sarabun New" w:cs="TH Sarabun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EE" w:rsidRDefault="00871CE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9B2"/>
    <w:multiLevelType w:val="hybridMultilevel"/>
    <w:tmpl w:val="CF2E9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3681A"/>
    <w:multiLevelType w:val="multilevel"/>
    <w:tmpl w:val="F9B65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6E7F1F"/>
    <w:multiLevelType w:val="multilevel"/>
    <w:tmpl w:val="1B1C76F2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AD"/>
    <w:rsid w:val="00024EBA"/>
    <w:rsid w:val="00030C77"/>
    <w:rsid w:val="00043111"/>
    <w:rsid w:val="0009458F"/>
    <w:rsid w:val="000B6C7C"/>
    <w:rsid w:val="000D6ECE"/>
    <w:rsid w:val="000E240F"/>
    <w:rsid w:val="000E6DA0"/>
    <w:rsid w:val="000F4C94"/>
    <w:rsid w:val="00110235"/>
    <w:rsid w:val="00161990"/>
    <w:rsid w:val="001874A5"/>
    <w:rsid w:val="00190C14"/>
    <w:rsid w:val="001E1AAA"/>
    <w:rsid w:val="001E331B"/>
    <w:rsid w:val="001F3E64"/>
    <w:rsid w:val="00203782"/>
    <w:rsid w:val="002330C9"/>
    <w:rsid w:val="002404DD"/>
    <w:rsid w:val="00257BB0"/>
    <w:rsid w:val="00274E50"/>
    <w:rsid w:val="00281A4A"/>
    <w:rsid w:val="00292F7D"/>
    <w:rsid w:val="002C60D1"/>
    <w:rsid w:val="002E2EBE"/>
    <w:rsid w:val="00322C03"/>
    <w:rsid w:val="003327A6"/>
    <w:rsid w:val="0034159E"/>
    <w:rsid w:val="003529B3"/>
    <w:rsid w:val="00355729"/>
    <w:rsid w:val="003723B8"/>
    <w:rsid w:val="003944D7"/>
    <w:rsid w:val="00395B83"/>
    <w:rsid w:val="003A0A89"/>
    <w:rsid w:val="003B1AA5"/>
    <w:rsid w:val="003C103D"/>
    <w:rsid w:val="00424E8F"/>
    <w:rsid w:val="00425A58"/>
    <w:rsid w:val="00441ABC"/>
    <w:rsid w:val="00455EE2"/>
    <w:rsid w:val="004A09E1"/>
    <w:rsid w:val="004E7E18"/>
    <w:rsid w:val="004F6F8D"/>
    <w:rsid w:val="005057D7"/>
    <w:rsid w:val="005322DF"/>
    <w:rsid w:val="005E5DB6"/>
    <w:rsid w:val="005F4B5B"/>
    <w:rsid w:val="00706310"/>
    <w:rsid w:val="0073110E"/>
    <w:rsid w:val="00745019"/>
    <w:rsid w:val="00765C6C"/>
    <w:rsid w:val="007800AD"/>
    <w:rsid w:val="007C1DAE"/>
    <w:rsid w:val="00812157"/>
    <w:rsid w:val="00822BCB"/>
    <w:rsid w:val="008717AE"/>
    <w:rsid w:val="00871CEE"/>
    <w:rsid w:val="00886DAC"/>
    <w:rsid w:val="008C2CDF"/>
    <w:rsid w:val="008D5ED2"/>
    <w:rsid w:val="008E603E"/>
    <w:rsid w:val="0090572A"/>
    <w:rsid w:val="00907813"/>
    <w:rsid w:val="009374ED"/>
    <w:rsid w:val="009729E7"/>
    <w:rsid w:val="009856CF"/>
    <w:rsid w:val="009D4314"/>
    <w:rsid w:val="00A172BD"/>
    <w:rsid w:val="00A53377"/>
    <w:rsid w:val="00A66D87"/>
    <w:rsid w:val="00A85315"/>
    <w:rsid w:val="00AC7533"/>
    <w:rsid w:val="00AD22D0"/>
    <w:rsid w:val="00B11041"/>
    <w:rsid w:val="00B33F5A"/>
    <w:rsid w:val="00B56F6D"/>
    <w:rsid w:val="00BC4BEF"/>
    <w:rsid w:val="00C369A4"/>
    <w:rsid w:val="00C41312"/>
    <w:rsid w:val="00C856A8"/>
    <w:rsid w:val="00D1262D"/>
    <w:rsid w:val="00D46BCF"/>
    <w:rsid w:val="00D737DC"/>
    <w:rsid w:val="00DA78DF"/>
    <w:rsid w:val="00E72A82"/>
    <w:rsid w:val="00E8095B"/>
    <w:rsid w:val="00F07C1C"/>
    <w:rsid w:val="00F13D0D"/>
    <w:rsid w:val="00F536B2"/>
    <w:rsid w:val="00F55B78"/>
    <w:rsid w:val="00F802FF"/>
    <w:rsid w:val="00FA2795"/>
    <w:rsid w:val="00F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976D2"/>
  <w15:docId w15:val="{543C707B-095F-474B-A1CB-9AEE2F96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pPr>
      <w:keepNext/>
      <w:spacing w:after="0" w:line="240" w:lineRule="auto"/>
      <w:jc w:val="both"/>
      <w:outlineLvl w:val="4"/>
    </w:pPr>
    <w:rPr>
      <w:rFonts w:ascii="Cordia New" w:eastAsia="Cordia New" w:hAnsi="Cordia New" w:cs="Cordia New"/>
      <w:b/>
      <w:sz w:val="32"/>
      <w:szCs w:val="32"/>
      <w:u w:val="single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header"/>
    <w:basedOn w:val="a"/>
    <w:link w:val="af4"/>
    <w:uiPriority w:val="99"/>
    <w:unhideWhenUsed/>
    <w:rsid w:val="007450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745019"/>
    <w:rPr>
      <w:rFonts w:cs="Angsana New"/>
      <w:szCs w:val="28"/>
    </w:rPr>
  </w:style>
  <w:style w:type="paragraph" w:styleId="af5">
    <w:name w:val="footer"/>
    <w:basedOn w:val="a"/>
    <w:link w:val="af6"/>
    <w:uiPriority w:val="99"/>
    <w:unhideWhenUsed/>
    <w:rsid w:val="007450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6">
    <w:name w:val="ท้ายกระดาษ อักขระ"/>
    <w:basedOn w:val="a0"/>
    <w:link w:val="af5"/>
    <w:uiPriority w:val="99"/>
    <w:rsid w:val="00745019"/>
    <w:rPr>
      <w:rFonts w:cs="Angsana New"/>
      <w:szCs w:val="28"/>
    </w:rPr>
  </w:style>
  <w:style w:type="paragraph" w:styleId="af7">
    <w:name w:val="List Paragraph"/>
    <w:basedOn w:val="a"/>
    <w:uiPriority w:val="34"/>
    <w:qFormat/>
    <w:rsid w:val="00745019"/>
    <w:pPr>
      <w:ind w:left="720"/>
      <w:contextualSpacing/>
    </w:pPr>
    <w:rPr>
      <w:rFonts w:cs="Angsana New"/>
      <w:szCs w:val="28"/>
      <w:lang w:eastAsia="en-US"/>
    </w:rPr>
  </w:style>
  <w:style w:type="table" w:styleId="af8">
    <w:name w:val="Table Grid"/>
    <w:basedOn w:val="a1"/>
    <w:uiPriority w:val="39"/>
    <w:rsid w:val="0074501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02FF"/>
  </w:style>
  <w:style w:type="paragraph" w:customStyle="1" w:styleId="afa">
    <w:name w:val="เนื้อเรื่อง"/>
    <w:basedOn w:val="a"/>
    <w:uiPriority w:val="99"/>
    <w:rsid w:val="00F802FF"/>
    <w:pPr>
      <w:spacing w:after="0" w:line="240" w:lineRule="auto"/>
      <w:ind w:right="386"/>
    </w:pPr>
    <w:rPr>
      <w:rFonts w:ascii="Cordia New" w:eastAsia="Times New Roman" w:hAnsi="Cordia New" w:cs="Angsana New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DBBD-7572-4D49-9CF4-38ECF1FB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Banjaporn Kokpae</cp:lastModifiedBy>
  <cp:revision>16</cp:revision>
  <dcterms:created xsi:type="dcterms:W3CDTF">2021-08-09T04:07:00Z</dcterms:created>
  <dcterms:modified xsi:type="dcterms:W3CDTF">2024-10-07T07:25:00Z</dcterms:modified>
</cp:coreProperties>
</file>